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B816" w14:textId="6FF196FF" w:rsidR="00094CA2" w:rsidRPr="00C214ED" w:rsidRDefault="0065639D" w:rsidP="002B6C6C">
      <w:pPr>
        <w:jc w:val="center"/>
        <w:rPr>
          <w:sz w:val="40"/>
          <w:szCs w:val="40"/>
        </w:rPr>
      </w:pPr>
      <w:r w:rsidRPr="00C214ED">
        <w:rPr>
          <w:rFonts w:ascii="HG丸ｺﾞｼｯｸM-PRO" w:eastAsia="HG丸ｺﾞｼｯｸM-PRO" w:hint="eastAsia"/>
          <w:b/>
          <w:sz w:val="40"/>
          <w:szCs w:val="40"/>
        </w:rPr>
        <w:t>令和</w:t>
      </w:r>
      <w:r w:rsidR="00EF3880" w:rsidRPr="00C214ED">
        <w:rPr>
          <w:rFonts w:ascii="HG丸ｺﾞｼｯｸM-PRO" w:eastAsia="HG丸ｺﾞｼｯｸM-PRO" w:hint="eastAsia"/>
          <w:b/>
          <w:sz w:val="40"/>
          <w:szCs w:val="40"/>
        </w:rPr>
        <w:t>８</w:t>
      </w:r>
      <w:r w:rsidR="002B6C6C" w:rsidRPr="00C214ED">
        <w:rPr>
          <w:rFonts w:ascii="HG丸ｺﾞｼｯｸM-PRO" w:eastAsia="HG丸ｺﾞｼｯｸM-PRO" w:hint="eastAsia"/>
          <w:b/>
          <w:sz w:val="40"/>
          <w:szCs w:val="40"/>
        </w:rPr>
        <w:t>年度「市民企画講座」企画提案書</w:t>
      </w:r>
    </w:p>
    <w:p w14:paraId="22980BEB" w14:textId="77777777" w:rsidR="00580469" w:rsidRPr="00C214ED" w:rsidRDefault="00580469" w:rsidP="00C01EB9">
      <w:pPr>
        <w:wordWrap w:val="0"/>
        <w:jc w:val="right"/>
        <w:rPr>
          <w:rFonts w:ascii="HG丸ｺﾞｼｯｸM-PRO" w:eastAsia="HG丸ｺﾞｼｯｸM-PRO"/>
          <w:sz w:val="24"/>
        </w:rPr>
      </w:pPr>
    </w:p>
    <w:p w14:paraId="3E0E0DBD" w14:textId="26E266C2" w:rsidR="00094CA2" w:rsidRPr="00C214ED" w:rsidRDefault="001551A7" w:rsidP="00580469">
      <w:pPr>
        <w:jc w:val="right"/>
        <w:rPr>
          <w:rFonts w:ascii="HG丸ｺﾞｼｯｸM-PRO" w:eastAsia="HG丸ｺﾞｼｯｸM-PRO"/>
          <w:sz w:val="24"/>
        </w:rPr>
      </w:pPr>
      <w:r w:rsidRPr="00C214ED">
        <w:rPr>
          <w:rFonts w:ascii="HG丸ｺﾞｼｯｸM-PRO" w:eastAsia="HG丸ｺﾞｼｯｸM-PRO" w:hint="eastAsia"/>
          <w:sz w:val="24"/>
        </w:rPr>
        <w:t>提出</w:t>
      </w:r>
      <w:r w:rsidR="00604818" w:rsidRPr="00C214ED">
        <w:rPr>
          <w:rFonts w:ascii="HG丸ｺﾞｼｯｸM-PRO" w:eastAsia="HG丸ｺﾞｼｯｸM-PRO" w:hint="eastAsia"/>
          <w:sz w:val="24"/>
        </w:rPr>
        <w:t>日：令和</w:t>
      </w:r>
      <w:r w:rsidR="00EF3880" w:rsidRPr="00C214ED">
        <w:rPr>
          <w:rFonts w:ascii="HG丸ｺﾞｼｯｸM-PRO" w:eastAsia="HG丸ｺﾞｼｯｸM-PRO" w:hint="eastAsia"/>
          <w:sz w:val="24"/>
        </w:rPr>
        <w:t>８</w:t>
      </w:r>
      <w:r w:rsidR="00C01EB9" w:rsidRPr="00C214ED">
        <w:rPr>
          <w:rFonts w:ascii="HG丸ｺﾞｼｯｸM-PRO" w:eastAsia="HG丸ｺﾞｼｯｸM-PRO" w:hint="eastAsia"/>
          <w:sz w:val="24"/>
        </w:rPr>
        <w:t>年</w:t>
      </w:r>
      <w:r w:rsidR="00C214ED" w:rsidRPr="00C214ED">
        <w:rPr>
          <w:rFonts w:ascii="HG丸ｺﾞｼｯｸM-PRO" w:eastAsia="HG丸ｺﾞｼｯｸM-PRO" w:hint="eastAsia"/>
          <w:sz w:val="24"/>
        </w:rPr>
        <w:t xml:space="preserve">　</w:t>
      </w:r>
      <w:r w:rsidR="00C01EB9" w:rsidRPr="00C214ED">
        <w:rPr>
          <w:rFonts w:ascii="HG丸ｺﾞｼｯｸM-PRO" w:eastAsia="HG丸ｺﾞｼｯｸM-PRO" w:hint="eastAsia"/>
          <w:sz w:val="24"/>
        </w:rPr>
        <w:t>月</w:t>
      </w:r>
      <w:r w:rsidR="00C214ED" w:rsidRPr="00C214ED">
        <w:rPr>
          <w:rFonts w:ascii="HG丸ｺﾞｼｯｸM-PRO" w:eastAsia="HG丸ｺﾞｼｯｸM-PRO" w:hint="eastAsia"/>
          <w:sz w:val="24"/>
        </w:rPr>
        <w:t xml:space="preserve">　</w:t>
      </w:r>
      <w:r w:rsidR="00094CA2" w:rsidRPr="00C214ED">
        <w:rPr>
          <w:rFonts w:ascii="HG丸ｺﾞｼｯｸM-PRO" w:eastAsia="HG丸ｺﾞｼｯｸM-PRO" w:hint="eastAsia"/>
          <w:sz w:val="24"/>
        </w:rPr>
        <w:t>日</w:t>
      </w:r>
    </w:p>
    <w:p w14:paraId="3C31DD8F" w14:textId="77777777" w:rsidR="00094CA2" w:rsidRPr="00C214ED" w:rsidRDefault="004B1501" w:rsidP="00094CA2">
      <w:pPr>
        <w:rPr>
          <w:rFonts w:ascii="HG丸ｺﾞｼｯｸM-PRO" w:eastAsia="HG丸ｺﾞｼｯｸM-PRO"/>
          <w:sz w:val="24"/>
        </w:rPr>
      </w:pPr>
      <w:r w:rsidRPr="00C214ED">
        <w:rPr>
          <w:rFonts w:ascii="HG丸ｺﾞｼｯｸM-PRO" w:eastAsia="HG丸ｺﾞｼｯｸM-PRO" w:hint="eastAsia"/>
          <w:sz w:val="24"/>
        </w:rPr>
        <w:t>戸田市民大学</w:t>
      </w:r>
      <w:r w:rsidR="001551A7" w:rsidRPr="00C214ED">
        <w:rPr>
          <w:rFonts w:ascii="HG丸ｺﾞｼｯｸM-PRO" w:eastAsia="HG丸ｺﾞｼｯｸM-PRO" w:hint="eastAsia"/>
          <w:sz w:val="24"/>
        </w:rPr>
        <w:t xml:space="preserve">長　</w:t>
      </w:r>
    </w:p>
    <w:p w14:paraId="600D7EE1" w14:textId="77777777" w:rsidR="00094CA2" w:rsidRPr="00C214ED" w:rsidRDefault="00094CA2" w:rsidP="00580469">
      <w:pPr>
        <w:jc w:val="right"/>
        <w:rPr>
          <w:rFonts w:ascii="HG丸ｺﾞｼｯｸM-PRO" w:eastAsia="HG丸ｺﾞｼｯｸM-PRO"/>
          <w:sz w:val="24"/>
        </w:rPr>
      </w:pPr>
      <w:r w:rsidRPr="00C214ED">
        <w:rPr>
          <w:rFonts w:ascii="HG丸ｺﾞｼｯｸM-PRO" w:eastAsia="HG丸ｺﾞｼｯｸM-PRO" w:hint="eastAsia"/>
          <w:sz w:val="24"/>
        </w:rPr>
        <w:t xml:space="preserve">                                                          </w:t>
      </w:r>
    </w:p>
    <w:p w14:paraId="00C965F8" w14:textId="3BE48C70" w:rsidR="00094CA2" w:rsidRPr="00C214ED" w:rsidRDefault="00094CA2" w:rsidP="00094CA2">
      <w:pPr>
        <w:rPr>
          <w:rFonts w:ascii="HG丸ｺﾞｼｯｸM-PRO" w:eastAsia="HG丸ｺﾞｼｯｸM-PRO"/>
          <w:sz w:val="24"/>
        </w:rPr>
      </w:pPr>
      <w:r w:rsidRPr="00C214ED"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</w:t>
      </w:r>
      <w:r w:rsidR="00AE107B" w:rsidRPr="00C214ED">
        <w:rPr>
          <w:rFonts w:ascii="HG丸ｺﾞｼｯｸM-PRO" w:eastAsia="HG丸ｺﾞｼｯｸM-PRO" w:hint="eastAsia"/>
          <w:sz w:val="24"/>
          <w:u w:val="single"/>
        </w:rPr>
        <w:t>企画</w:t>
      </w:r>
      <w:r w:rsidR="00C01EB9" w:rsidRPr="00C214ED">
        <w:rPr>
          <w:rFonts w:ascii="HG丸ｺﾞｼｯｸM-PRO" w:eastAsia="HG丸ｺﾞｼｯｸM-PRO" w:hint="eastAsia"/>
          <w:sz w:val="24"/>
          <w:u w:val="single"/>
        </w:rPr>
        <w:t>者</w:t>
      </w:r>
      <w:r w:rsidR="001551A7" w:rsidRPr="00C214ED">
        <w:rPr>
          <w:rFonts w:ascii="HG丸ｺﾞｼｯｸM-PRO" w:eastAsia="HG丸ｺﾞｼｯｸM-PRO" w:hint="eastAsia"/>
          <w:sz w:val="24"/>
          <w:u w:val="single"/>
        </w:rPr>
        <w:t>名</w:t>
      </w:r>
      <w:r w:rsidR="00580469" w:rsidRPr="00C214ED"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="00C214ED" w:rsidRPr="00C214ED">
        <w:rPr>
          <w:rFonts w:ascii="HG丸ｺﾞｼｯｸM-PRO" w:eastAsia="HG丸ｺﾞｼｯｸM-PRO" w:hint="eastAsia"/>
          <w:sz w:val="24"/>
          <w:u w:val="single"/>
        </w:rPr>
        <w:t xml:space="preserve">　　　　　</w:t>
      </w:r>
      <w:r w:rsidR="00580469" w:rsidRPr="00C214ED">
        <w:rPr>
          <w:rFonts w:ascii="HG丸ｺﾞｼｯｸM-PRO" w:eastAsia="HG丸ｺﾞｼｯｸM-PRO" w:hint="eastAsia"/>
          <w:sz w:val="24"/>
          <w:u w:val="single"/>
        </w:rPr>
        <w:t xml:space="preserve">　　　　　　</w:t>
      </w:r>
    </w:p>
    <w:p w14:paraId="09CDFF17" w14:textId="7A53584E" w:rsidR="008C466F" w:rsidRPr="00C214ED" w:rsidRDefault="00C01EB9" w:rsidP="002F25C4">
      <w:pPr>
        <w:rPr>
          <w:rFonts w:ascii="HG丸ｺﾞｼｯｸM-PRO" w:eastAsia="HG丸ｺﾞｼｯｸM-PRO"/>
          <w:sz w:val="14"/>
          <w:szCs w:val="14"/>
        </w:rPr>
      </w:pPr>
      <w:r w:rsidRPr="00C214ED"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</w:t>
      </w:r>
      <w:r w:rsidRPr="00C214ED">
        <w:rPr>
          <w:rFonts w:ascii="HG丸ｺﾞｼｯｸM-PRO" w:eastAsia="HG丸ｺﾞｼｯｸM-PRO" w:hint="eastAsia"/>
          <w:sz w:val="14"/>
          <w:szCs w:val="14"/>
        </w:rPr>
        <w:t>（個人またはグループ名）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7557"/>
      </w:tblGrid>
      <w:tr w:rsidR="00C214ED" w:rsidRPr="00C214ED" w14:paraId="43723054" w14:textId="77777777" w:rsidTr="00092BAA">
        <w:trPr>
          <w:trHeight w:val="709"/>
        </w:trPr>
        <w:tc>
          <w:tcPr>
            <w:tcW w:w="9776" w:type="dxa"/>
            <w:gridSpan w:val="2"/>
            <w:shd w:val="clear" w:color="auto" w:fill="F3F3F3"/>
            <w:vAlign w:val="center"/>
          </w:tcPr>
          <w:p w14:paraId="3EBFC3E3" w14:textId="77777777" w:rsidR="00BC4DC1" w:rsidRPr="00C214ED" w:rsidRDefault="00361CBB" w:rsidP="00676E22">
            <w:pPr>
              <w:rPr>
                <w:rFonts w:ascii="HG丸ｺﾞｼｯｸM-PRO" w:eastAsia="HG丸ｺﾞｼｯｸM-PRO"/>
                <w:b/>
                <w:sz w:val="24"/>
                <w:szCs w:val="21"/>
                <w:u w:val="single"/>
              </w:rPr>
            </w:pPr>
            <w:r w:rsidRPr="00C214ED">
              <w:rPr>
                <w:rFonts w:ascii="HG丸ｺﾞｼｯｸM-PRO" w:eastAsia="HG丸ｺﾞｼｯｸM-PRO" w:hint="eastAsia"/>
                <w:b/>
                <w:sz w:val="24"/>
                <w:szCs w:val="21"/>
                <w:u w:val="single"/>
              </w:rPr>
              <w:t>（１）</w:t>
            </w:r>
            <w:r w:rsidR="00BC4DC1" w:rsidRPr="00C214ED">
              <w:rPr>
                <w:rFonts w:ascii="HG丸ｺﾞｼｯｸM-PRO" w:eastAsia="HG丸ｺﾞｼｯｸM-PRO" w:hint="eastAsia"/>
                <w:b/>
                <w:sz w:val="24"/>
                <w:szCs w:val="21"/>
                <w:u w:val="single"/>
              </w:rPr>
              <w:t>企画の内容</w:t>
            </w:r>
          </w:p>
          <w:p w14:paraId="5DCAAD96" w14:textId="77777777" w:rsidR="00BC4DC1" w:rsidRPr="00C214ED" w:rsidRDefault="00BC4DC1" w:rsidP="00676E22">
            <w:pPr>
              <w:rPr>
                <w:rFonts w:ascii="HG丸ｺﾞｼｯｸM-PRO" w:eastAsia="HG丸ｺﾞｼｯｸM-PRO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 w:val="18"/>
                <w:szCs w:val="21"/>
              </w:rPr>
              <w:t>※すべての欄を記入してください。未記入欄がある場合は、審査の対象外となる可能性があります。</w:t>
            </w:r>
          </w:p>
        </w:tc>
      </w:tr>
      <w:tr w:rsidR="00C214ED" w:rsidRPr="00C214ED" w14:paraId="37CE0E5F" w14:textId="77777777" w:rsidTr="000041E9">
        <w:trPr>
          <w:trHeight w:val="936"/>
        </w:trPr>
        <w:tc>
          <w:tcPr>
            <w:tcW w:w="2017" w:type="dxa"/>
            <w:shd w:val="clear" w:color="auto" w:fill="FFFFFF" w:themeFill="background1"/>
            <w:vAlign w:val="center"/>
          </w:tcPr>
          <w:p w14:paraId="0EB4E262" w14:textId="77777777" w:rsidR="008C466F" w:rsidRPr="00C214ED" w:rsidRDefault="005969CF" w:rsidP="006C7F42">
            <w:pPr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pacing w:val="121"/>
                <w:kern w:val="0"/>
                <w:sz w:val="24"/>
                <w:szCs w:val="21"/>
                <w:fitText w:val="1205" w:id="-994315520"/>
              </w:rPr>
              <w:t>講座</w:t>
            </w:r>
            <w:r w:rsidRPr="00C214ED">
              <w:rPr>
                <w:rFonts w:ascii="HG丸ｺﾞｼｯｸM-PRO" w:eastAsia="HG丸ｺﾞｼｯｸM-PRO" w:hint="eastAsia"/>
                <w:kern w:val="0"/>
                <w:sz w:val="24"/>
                <w:szCs w:val="21"/>
                <w:fitText w:val="1205" w:id="-994315520"/>
              </w:rPr>
              <w:t>名</w:t>
            </w:r>
          </w:p>
        </w:tc>
        <w:tc>
          <w:tcPr>
            <w:tcW w:w="7759" w:type="dxa"/>
            <w:shd w:val="clear" w:color="auto" w:fill="auto"/>
            <w:vAlign w:val="center"/>
          </w:tcPr>
          <w:p w14:paraId="4C5D713D" w14:textId="10A076EE" w:rsidR="008C466F" w:rsidRPr="00C214ED" w:rsidRDefault="008C466F" w:rsidP="00B062A3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C214ED" w:rsidRPr="00C214ED" w14:paraId="1D87B461" w14:textId="77777777" w:rsidTr="000041E9">
        <w:trPr>
          <w:trHeight w:val="936"/>
        </w:trPr>
        <w:tc>
          <w:tcPr>
            <w:tcW w:w="2017" w:type="dxa"/>
            <w:shd w:val="clear" w:color="auto" w:fill="FFFFFF" w:themeFill="background1"/>
            <w:vAlign w:val="center"/>
          </w:tcPr>
          <w:p w14:paraId="2E16212D" w14:textId="7034E587" w:rsidR="00431016" w:rsidRPr="00C214ED" w:rsidRDefault="00431016" w:rsidP="00431016">
            <w:pPr>
              <w:jc w:val="left"/>
              <w:rPr>
                <w:rFonts w:ascii="HG丸ｺﾞｼｯｸM-PRO" w:eastAsia="HG丸ｺﾞｼｯｸM-PRO"/>
                <w:spacing w:val="41"/>
                <w:kern w:val="0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pacing w:val="41"/>
                <w:kern w:val="0"/>
                <w:sz w:val="24"/>
                <w:szCs w:val="21"/>
              </w:rPr>
              <w:t>市民大学の</w:t>
            </w:r>
          </w:p>
          <w:p w14:paraId="116C214A" w14:textId="358E45BD" w:rsidR="00431016" w:rsidRPr="00C214ED" w:rsidRDefault="00431016" w:rsidP="00431016">
            <w:pPr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pacing w:val="30"/>
                <w:kern w:val="0"/>
                <w:sz w:val="24"/>
                <w:szCs w:val="21"/>
                <w:fitText w:val="1206" w:id="-456996608"/>
              </w:rPr>
              <w:t>該当分野</w:t>
            </w:r>
          </w:p>
        </w:tc>
        <w:tc>
          <w:tcPr>
            <w:tcW w:w="7759" w:type="dxa"/>
            <w:shd w:val="clear" w:color="auto" w:fill="auto"/>
            <w:vAlign w:val="center"/>
          </w:tcPr>
          <w:p w14:paraId="4BDE0B02" w14:textId="78501A2E" w:rsidR="00431016" w:rsidRPr="00C214ED" w:rsidRDefault="00431016" w:rsidP="0043101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214E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募集要項を参照し、いずれかに〇</w:t>
            </w:r>
          </w:p>
          <w:p w14:paraId="7C45D19F" w14:textId="76FF4A52" w:rsidR="00431016" w:rsidRPr="00C214ED" w:rsidRDefault="00431016" w:rsidP="00431016">
            <w:pPr>
              <w:pStyle w:val="aa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Cs w:val="21"/>
              </w:rPr>
              <w:t xml:space="preserve">地域活躍・人材育成　② 地域学習　</w:t>
            </w:r>
            <w:r w:rsidRPr="00C214E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 </w:t>
            </w:r>
            <w:r w:rsidRPr="00C214ED">
              <w:rPr>
                <w:rFonts w:ascii="HG丸ｺﾞｼｯｸM-PRO" w:eastAsia="HG丸ｺﾞｼｯｸM-PRO" w:hAnsi="HG丸ｺﾞｼｯｸM-PRO" w:hint="eastAsia"/>
                <w:szCs w:val="18"/>
              </w:rPr>
              <w:t>健康増進　④ 教養　⑤ 現代課題</w:t>
            </w:r>
          </w:p>
        </w:tc>
      </w:tr>
      <w:tr w:rsidR="00C214ED" w:rsidRPr="00C214ED" w14:paraId="426D2442" w14:textId="77777777" w:rsidTr="00D04DEC">
        <w:trPr>
          <w:trHeight w:val="2847"/>
        </w:trPr>
        <w:tc>
          <w:tcPr>
            <w:tcW w:w="2017" w:type="dxa"/>
            <w:shd w:val="clear" w:color="auto" w:fill="FFFFFF" w:themeFill="background1"/>
            <w:vAlign w:val="center"/>
          </w:tcPr>
          <w:p w14:paraId="72B00C29" w14:textId="7758E9C8" w:rsidR="00D04DEC" w:rsidRPr="00C214ED" w:rsidRDefault="00D04DEC" w:rsidP="00431016">
            <w:pPr>
              <w:jc w:val="left"/>
              <w:rPr>
                <w:rFonts w:ascii="HG丸ｺﾞｼｯｸM-PRO" w:eastAsia="HG丸ｺﾞｼｯｸM-PRO"/>
                <w:spacing w:val="-2"/>
                <w:kern w:val="0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pacing w:val="32"/>
                <w:kern w:val="0"/>
                <w:sz w:val="24"/>
                <w:szCs w:val="21"/>
                <w:fitText w:val="1766" w:id="-448602879"/>
              </w:rPr>
              <w:t>講座のねら</w:t>
            </w:r>
            <w:r w:rsidRPr="00C214ED">
              <w:rPr>
                <w:rFonts w:ascii="HG丸ｺﾞｼｯｸM-PRO" w:eastAsia="HG丸ｺﾞｼｯｸM-PRO" w:hint="eastAsia"/>
                <w:spacing w:val="3"/>
                <w:kern w:val="0"/>
                <w:sz w:val="24"/>
                <w:szCs w:val="21"/>
                <w:fitText w:val="1766" w:id="-448602879"/>
              </w:rPr>
              <w:t>い</w:t>
            </w:r>
            <w:r w:rsidRPr="00C214ED">
              <w:rPr>
                <w:rFonts w:ascii="HG丸ｺﾞｼｯｸM-PRO" w:eastAsia="HG丸ｺﾞｼｯｸM-PRO" w:hint="eastAsia"/>
                <w:spacing w:val="-2"/>
                <w:kern w:val="0"/>
                <w:sz w:val="24"/>
                <w:szCs w:val="21"/>
              </w:rPr>
              <w:t>・</w:t>
            </w:r>
            <w:r w:rsidRPr="00C214ED">
              <w:rPr>
                <w:rFonts w:ascii="HG丸ｺﾞｼｯｸM-PRO" w:eastAsia="HG丸ｺﾞｼｯｸM-PRO" w:hint="eastAsia"/>
                <w:spacing w:val="41"/>
                <w:kern w:val="0"/>
                <w:sz w:val="24"/>
                <w:szCs w:val="21"/>
              </w:rPr>
              <w:t>地域の特徴や課題を踏まえた企画理由</w:t>
            </w:r>
          </w:p>
        </w:tc>
        <w:tc>
          <w:tcPr>
            <w:tcW w:w="7759" w:type="dxa"/>
            <w:shd w:val="clear" w:color="auto" w:fill="auto"/>
          </w:tcPr>
          <w:p w14:paraId="66CF86A4" w14:textId="3AD31F08" w:rsidR="00D04DEC" w:rsidRPr="00C214ED" w:rsidRDefault="00D04DEC" w:rsidP="00D04DE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C214ED" w:rsidRPr="00C214ED" w14:paraId="0A317FCF" w14:textId="77777777" w:rsidTr="00D04DEC">
        <w:trPr>
          <w:trHeight w:val="1644"/>
        </w:trPr>
        <w:tc>
          <w:tcPr>
            <w:tcW w:w="2017" w:type="dxa"/>
            <w:shd w:val="clear" w:color="auto" w:fill="FFFFFF" w:themeFill="background1"/>
            <w:vAlign w:val="center"/>
          </w:tcPr>
          <w:p w14:paraId="2CC843D6" w14:textId="77777777" w:rsidR="002F25C4" w:rsidRPr="00C214ED" w:rsidRDefault="00D04DEC" w:rsidP="002F25C4">
            <w:pPr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 w:val="24"/>
                <w:szCs w:val="21"/>
              </w:rPr>
              <w:t>生涯学習ビジョンとの関連性</w:t>
            </w:r>
          </w:p>
          <w:p w14:paraId="70F2EB94" w14:textId="1D6E9B45" w:rsidR="0038617E" w:rsidRPr="00C214ED" w:rsidRDefault="0038617E" w:rsidP="002F25C4">
            <w:pPr>
              <w:jc w:val="left"/>
              <w:rPr>
                <w:rFonts w:ascii="HG丸ｺﾞｼｯｸM-PRO" w:eastAsia="HG丸ｺﾞｼｯｸM-PRO"/>
                <w:spacing w:val="41"/>
                <w:kern w:val="0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/>
                <w:sz w:val="24"/>
                <w:szCs w:val="21"/>
              </w:rPr>
              <w:t>＊募集要項参照</w:t>
            </w:r>
          </w:p>
        </w:tc>
        <w:tc>
          <w:tcPr>
            <w:tcW w:w="7759" w:type="dxa"/>
            <w:shd w:val="clear" w:color="auto" w:fill="auto"/>
          </w:tcPr>
          <w:p w14:paraId="32448866" w14:textId="1C2A5E14" w:rsidR="00D04DEC" w:rsidRPr="00C214ED" w:rsidRDefault="00D04DEC" w:rsidP="003A4EBC">
            <w:pPr>
              <w:pStyle w:val="Default"/>
              <w:jc w:val="both"/>
              <w:rPr>
                <w:color w:val="auto"/>
                <w:sz w:val="21"/>
                <w:szCs w:val="18"/>
              </w:rPr>
            </w:pPr>
          </w:p>
        </w:tc>
      </w:tr>
      <w:tr w:rsidR="00C214ED" w:rsidRPr="00C214ED" w14:paraId="56BCCCF5" w14:textId="77777777" w:rsidTr="000041E9">
        <w:trPr>
          <w:trHeight w:val="3947"/>
        </w:trPr>
        <w:tc>
          <w:tcPr>
            <w:tcW w:w="2017" w:type="dxa"/>
            <w:shd w:val="clear" w:color="auto" w:fill="FFFFFF" w:themeFill="background1"/>
            <w:vAlign w:val="center"/>
          </w:tcPr>
          <w:p w14:paraId="770A2AD9" w14:textId="77777777" w:rsidR="002F25C4" w:rsidRPr="00C214ED" w:rsidRDefault="002F25C4" w:rsidP="002F25C4">
            <w:pPr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 w:val="24"/>
                <w:szCs w:val="21"/>
              </w:rPr>
              <w:t>講座の具体的な内容・構成</w:t>
            </w:r>
          </w:p>
        </w:tc>
        <w:tc>
          <w:tcPr>
            <w:tcW w:w="7759" w:type="dxa"/>
            <w:shd w:val="clear" w:color="auto" w:fill="auto"/>
          </w:tcPr>
          <w:p w14:paraId="410E2561" w14:textId="2067E94E" w:rsidR="003A4EBC" w:rsidRPr="00C214ED" w:rsidRDefault="003A4EBC" w:rsidP="00C214ED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</w:tr>
      <w:tr w:rsidR="00C214ED" w:rsidRPr="00C214ED" w14:paraId="2E7D07A8" w14:textId="77777777" w:rsidTr="00D04DEC">
        <w:trPr>
          <w:trHeight w:val="1975"/>
        </w:trPr>
        <w:tc>
          <w:tcPr>
            <w:tcW w:w="2017" w:type="dxa"/>
            <w:shd w:val="clear" w:color="auto" w:fill="FFFFFF" w:themeFill="background1"/>
            <w:vAlign w:val="center"/>
          </w:tcPr>
          <w:p w14:paraId="1B06AEC3" w14:textId="4CA78081" w:rsidR="000041E9" w:rsidRPr="00C214ED" w:rsidRDefault="000041E9" w:rsidP="000041E9">
            <w:pPr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 w:val="24"/>
                <w:szCs w:val="21"/>
              </w:rPr>
              <w:lastRenderedPageBreak/>
              <w:t>講座の効果</w:t>
            </w:r>
          </w:p>
        </w:tc>
        <w:tc>
          <w:tcPr>
            <w:tcW w:w="7759" w:type="dxa"/>
            <w:shd w:val="clear" w:color="auto" w:fill="auto"/>
          </w:tcPr>
          <w:p w14:paraId="6A6B392B" w14:textId="79AF4DD8" w:rsidR="00D04DEC" w:rsidRPr="00C214ED" w:rsidRDefault="00D04DEC" w:rsidP="000041E9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C214ED" w:rsidRPr="00C214ED" w14:paraId="231A287F" w14:textId="77777777" w:rsidTr="000041E9">
        <w:trPr>
          <w:trHeight w:val="935"/>
        </w:trPr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1C59B" w14:textId="77777777" w:rsidR="000041E9" w:rsidRPr="00C214ED" w:rsidRDefault="000041E9" w:rsidP="000041E9">
            <w:pPr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pacing w:val="120"/>
                <w:kern w:val="0"/>
                <w:sz w:val="24"/>
                <w:szCs w:val="21"/>
                <w:fitText w:val="723" w:id="-994315262"/>
              </w:rPr>
              <w:t>対</w:t>
            </w:r>
            <w:r w:rsidRPr="00C214ED">
              <w:rPr>
                <w:rFonts w:ascii="HG丸ｺﾞｼｯｸM-PRO" w:eastAsia="HG丸ｺﾞｼｯｸM-PRO" w:hint="eastAsia"/>
                <w:kern w:val="0"/>
                <w:sz w:val="24"/>
                <w:szCs w:val="21"/>
                <w:fitText w:val="723" w:id="-994315262"/>
              </w:rPr>
              <w:t>象</w:t>
            </w:r>
          </w:p>
          <w:p w14:paraId="42E6CAFD" w14:textId="77777777" w:rsidR="000041E9" w:rsidRPr="00C214ED" w:rsidRDefault="000041E9" w:rsidP="000041E9">
            <w:pPr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Cs w:val="21"/>
              </w:rPr>
              <w:t>（年代・人数）</w:t>
            </w:r>
          </w:p>
        </w:tc>
        <w:tc>
          <w:tcPr>
            <w:tcW w:w="7759" w:type="dxa"/>
            <w:tcBorders>
              <w:bottom w:val="single" w:sz="4" w:space="0" w:color="auto"/>
            </w:tcBorders>
            <w:shd w:val="clear" w:color="auto" w:fill="auto"/>
          </w:tcPr>
          <w:p w14:paraId="2B06132B" w14:textId="1FF6CD7F" w:rsidR="000041E9" w:rsidRPr="00C214ED" w:rsidRDefault="000041E9" w:rsidP="000041E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214ED" w:rsidRPr="00C214ED" w14:paraId="3EBE91B1" w14:textId="77777777" w:rsidTr="002F25C4">
        <w:trPr>
          <w:trHeight w:val="1126"/>
        </w:trPr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05BBD" w14:textId="77777777" w:rsidR="000041E9" w:rsidRPr="00C214ED" w:rsidRDefault="000041E9" w:rsidP="000041E9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pacing w:val="36"/>
                <w:kern w:val="0"/>
                <w:sz w:val="24"/>
                <w:szCs w:val="21"/>
                <w:fitText w:val="1205" w:id="-994315008"/>
              </w:rPr>
              <w:t>希望講</w:t>
            </w:r>
            <w:r w:rsidRPr="00C214ED">
              <w:rPr>
                <w:rFonts w:ascii="HG丸ｺﾞｼｯｸM-PRO" w:eastAsia="HG丸ｺﾞｼｯｸM-PRO" w:hint="eastAsia"/>
                <w:spacing w:val="12"/>
                <w:kern w:val="0"/>
                <w:sz w:val="24"/>
                <w:szCs w:val="21"/>
                <w:fitText w:val="1205" w:id="-994315008"/>
              </w:rPr>
              <w:t>師</w:t>
            </w:r>
            <w:r w:rsidRPr="00C214ED">
              <w:rPr>
                <w:rFonts w:ascii="HG丸ｺﾞｼｯｸM-PRO" w:eastAsia="HG丸ｺﾞｼｯｸM-PRO" w:hint="eastAsia"/>
                <w:kern w:val="0"/>
                <w:sz w:val="24"/>
                <w:szCs w:val="21"/>
              </w:rPr>
              <w:t>・</w:t>
            </w:r>
          </w:p>
          <w:p w14:paraId="661C4610" w14:textId="77777777" w:rsidR="000041E9" w:rsidRPr="00C214ED" w:rsidRDefault="000041E9" w:rsidP="000041E9">
            <w:pPr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pacing w:val="34"/>
                <w:kern w:val="0"/>
                <w:sz w:val="24"/>
                <w:szCs w:val="21"/>
                <w:fitText w:val="1205" w:id="-994315007"/>
              </w:rPr>
              <w:t>選定理</w:t>
            </w:r>
            <w:r w:rsidRPr="00C214ED">
              <w:rPr>
                <w:rFonts w:ascii="HG丸ｺﾞｼｯｸM-PRO" w:eastAsia="HG丸ｺﾞｼｯｸM-PRO" w:hint="eastAsia"/>
                <w:spacing w:val="17"/>
                <w:kern w:val="0"/>
                <w:sz w:val="24"/>
                <w:szCs w:val="21"/>
                <w:fitText w:val="1205" w:id="-994315007"/>
              </w:rPr>
              <w:t>由</w:t>
            </w:r>
          </w:p>
        </w:tc>
        <w:tc>
          <w:tcPr>
            <w:tcW w:w="7759" w:type="dxa"/>
            <w:tcBorders>
              <w:bottom w:val="single" w:sz="4" w:space="0" w:color="auto"/>
            </w:tcBorders>
            <w:shd w:val="clear" w:color="auto" w:fill="auto"/>
          </w:tcPr>
          <w:p w14:paraId="65B8BCEF" w14:textId="0C651E67" w:rsidR="00C214ED" w:rsidRPr="00C214ED" w:rsidRDefault="00C214ED" w:rsidP="00C214ED">
            <w:pPr>
              <w:rPr>
                <w:rFonts w:ascii="HG丸ｺﾞｼｯｸM-PRO" w:eastAsia="HG丸ｺﾞｼｯｸM-PRO"/>
                <w:szCs w:val="21"/>
              </w:rPr>
            </w:pPr>
          </w:p>
          <w:p w14:paraId="7B3516F4" w14:textId="5A364878" w:rsidR="000041E9" w:rsidRPr="00C214ED" w:rsidRDefault="000041E9" w:rsidP="000041E9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C214ED" w:rsidRPr="00C214ED" w14:paraId="1E2D441C" w14:textId="77777777" w:rsidTr="00CD3095">
        <w:trPr>
          <w:trHeight w:val="1440"/>
        </w:trPr>
        <w:tc>
          <w:tcPr>
            <w:tcW w:w="2017" w:type="dxa"/>
            <w:shd w:val="clear" w:color="auto" w:fill="FFFFFF" w:themeFill="background1"/>
            <w:vAlign w:val="center"/>
          </w:tcPr>
          <w:p w14:paraId="06A5D6FE" w14:textId="77777777" w:rsidR="000041E9" w:rsidRPr="00C214ED" w:rsidRDefault="000041E9" w:rsidP="000041E9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 w:val="24"/>
                <w:szCs w:val="21"/>
              </w:rPr>
              <w:t>必要な物品等</w:t>
            </w:r>
          </w:p>
        </w:tc>
        <w:tc>
          <w:tcPr>
            <w:tcW w:w="7759" w:type="dxa"/>
            <w:shd w:val="clear" w:color="auto" w:fill="auto"/>
          </w:tcPr>
          <w:p w14:paraId="23358C3E" w14:textId="2C0267A1" w:rsidR="00C214ED" w:rsidRPr="00C214ED" w:rsidRDefault="00C214ED" w:rsidP="00C214ED">
            <w:pPr>
              <w:rPr>
                <w:rFonts w:ascii="HG丸ｺﾞｼｯｸM-PRO" w:eastAsia="HG丸ｺﾞｼｯｸM-PRO"/>
                <w:szCs w:val="21"/>
              </w:rPr>
            </w:pPr>
          </w:p>
          <w:p w14:paraId="1292A0BE" w14:textId="1E4C0C58" w:rsidR="000041E9" w:rsidRPr="00C214ED" w:rsidRDefault="000041E9" w:rsidP="000041E9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C214ED" w:rsidRPr="00C214ED" w14:paraId="66B909DE" w14:textId="77777777" w:rsidTr="00CD3095">
        <w:trPr>
          <w:trHeight w:val="1440"/>
        </w:trPr>
        <w:tc>
          <w:tcPr>
            <w:tcW w:w="2017" w:type="dxa"/>
            <w:shd w:val="clear" w:color="auto" w:fill="FFFFFF" w:themeFill="background1"/>
            <w:vAlign w:val="center"/>
          </w:tcPr>
          <w:p w14:paraId="499AAAA8" w14:textId="77777777" w:rsidR="000041E9" w:rsidRPr="00C214ED" w:rsidRDefault="000041E9" w:rsidP="000041E9">
            <w:pPr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 w:val="24"/>
                <w:szCs w:val="21"/>
              </w:rPr>
              <w:t>実施する上での</w:t>
            </w:r>
          </w:p>
          <w:p w14:paraId="4D91C99E" w14:textId="77777777" w:rsidR="000041E9" w:rsidRPr="00C214ED" w:rsidRDefault="000041E9" w:rsidP="000041E9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 w:val="24"/>
                <w:szCs w:val="21"/>
              </w:rPr>
              <w:t>課題・懸念事項</w:t>
            </w:r>
          </w:p>
        </w:tc>
        <w:tc>
          <w:tcPr>
            <w:tcW w:w="7759" w:type="dxa"/>
            <w:shd w:val="clear" w:color="auto" w:fill="auto"/>
          </w:tcPr>
          <w:p w14:paraId="6CF0A363" w14:textId="21305D96" w:rsidR="000041E9" w:rsidRPr="00C214ED" w:rsidRDefault="000041E9" w:rsidP="000041E9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63BC820E" w14:textId="77777777" w:rsidR="00BC4DC1" w:rsidRPr="00C214ED" w:rsidRDefault="00BC4DC1" w:rsidP="00BC4DC1">
      <w:pPr>
        <w:rPr>
          <w:rFonts w:ascii="HG丸ｺﾞｼｯｸM-PRO" w:eastAsia="HG丸ｺﾞｼｯｸM-PRO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890"/>
        <w:gridCol w:w="2663"/>
        <w:gridCol w:w="946"/>
        <w:gridCol w:w="3259"/>
      </w:tblGrid>
      <w:tr w:rsidR="00C214ED" w:rsidRPr="00C214ED" w14:paraId="143BA7C6" w14:textId="77777777" w:rsidTr="00092BAA">
        <w:trPr>
          <w:trHeight w:val="709"/>
        </w:trPr>
        <w:tc>
          <w:tcPr>
            <w:tcW w:w="9776" w:type="dxa"/>
            <w:gridSpan w:val="5"/>
            <w:shd w:val="clear" w:color="auto" w:fill="F3F3F3"/>
          </w:tcPr>
          <w:p w14:paraId="51D64F51" w14:textId="77777777" w:rsidR="000F24BF" w:rsidRPr="00C214ED" w:rsidRDefault="00361CBB" w:rsidP="0096635F">
            <w:pPr>
              <w:rPr>
                <w:rFonts w:ascii="HG丸ｺﾞｼｯｸM-PRO" w:eastAsia="HG丸ｺﾞｼｯｸM-PRO"/>
                <w:b/>
                <w:sz w:val="24"/>
                <w:u w:val="single"/>
              </w:rPr>
            </w:pPr>
            <w:r w:rsidRPr="00C214ED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>（２）</w:t>
            </w:r>
            <w:r w:rsidR="000F24BF" w:rsidRPr="00C214ED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>企画者について</w:t>
            </w:r>
          </w:p>
          <w:p w14:paraId="25ADB669" w14:textId="77777777" w:rsidR="000F24BF" w:rsidRPr="00C214ED" w:rsidRDefault="000F24BF" w:rsidP="000F24BF">
            <w:pPr>
              <w:rPr>
                <w:rFonts w:ascii="HG丸ｺﾞｼｯｸM-PRO" w:eastAsia="HG丸ｺﾞｼｯｸM-PRO"/>
                <w:b/>
                <w:sz w:val="24"/>
                <w:u w:val="single"/>
              </w:rPr>
            </w:pPr>
            <w:r w:rsidRPr="00C214ED">
              <w:rPr>
                <w:rFonts w:ascii="HG丸ｺﾞｼｯｸM-PRO" w:eastAsia="HG丸ｺﾞｼｯｸM-PRO" w:hint="eastAsia"/>
                <w:sz w:val="18"/>
                <w:szCs w:val="21"/>
              </w:rPr>
              <w:t>※企画者本人が講師となる場合は、別途、講師プロフィールを提出してください。（A4・任意様式</w:t>
            </w:r>
            <w:r w:rsidR="001C6A9F" w:rsidRPr="00C214ED">
              <w:rPr>
                <w:rFonts w:ascii="HG丸ｺﾞｼｯｸM-PRO" w:eastAsia="HG丸ｺﾞｼｯｸM-PRO" w:hint="eastAsia"/>
                <w:sz w:val="18"/>
                <w:szCs w:val="21"/>
              </w:rPr>
              <w:t>１枚</w:t>
            </w:r>
            <w:r w:rsidRPr="00C214ED">
              <w:rPr>
                <w:rFonts w:ascii="HG丸ｺﾞｼｯｸM-PRO" w:eastAsia="HG丸ｺﾞｼｯｸM-PRO" w:hint="eastAsia"/>
                <w:sz w:val="18"/>
                <w:szCs w:val="21"/>
              </w:rPr>
              <w:t>）</w:t>
            </w:r>
          </w:p>
        </w:tc>
      </w:tr>
      <w:tr w:rsidR="00C214ED" w:rsidRPr="00C214ED" w14:paraId="0F93824A" w14:textId="77777777" w:rsidTr="00092BAA">
        <w:trPr>
          <w:trHeight w:val="163"/>
        </w:trPr>
        <w:tc>
          <w:tcPr>
            <w:tcW w:w="2018" w:type="dxa"/>
            <w:vMerge w:val="restart"/>
            <w:shd w:val="clear" w:color="auto" w:fill="FFFFFF" w:themeFill="background1"/>
            <w:vAlign w:val="center"/>
          </w:tcPr>
          <w:p w14:paraId="4FA0114C" w14:textId="77777777" w:rsidR="00AE107B" w:rsidRPr="00C214ED" w:rsidRDefault="00AE107B" w:rsidP="006C7F42">
            <w:pPr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pacing w:val="40"/>
                <w:kern w:val="0"/>
                <w:sz w:val="24"/>
                <w:szCs w:val="21"/>
                <w:fitText w:val="1200" w:id="-994310912"/>
              </w:rPr>
              <w:t>企画者</w:t>
            </w:r>
            <w:r w:rsidRPr="00C214ED">
              <w:rPr>
                <w:rFonts w:ascii="HG丸ｺﾞｼｯｸM-PRO" w:eastAsia="HG丸ｺﾞｼｯｸM-PRO" w:hint="eastAsia"/>
                <w:kern w:val="0"/>
                <w:sz w:val="24"/>
                <w:szCs w:val="21"/>
                <w:fitText w:val="1200" w:id="-994310912"/>
              </w:rPr>
              <w:t>名</w:t>
            </w:r>
          </w:p>
          <w:p w14:paraId="4AC47D8E" w14:textId="77777777" w:rsidR="00AE107B" w:rsidRPr="00C214ED" w:rsidRDefault="00AE107B" w:rsidP="006C7F42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 w:val="14"/>
                <w:szCs w:val="14"/>
              </w:rPr>
              <w:t>（個人またはグループ名）</w:t>
            </w:r>
          </w:p>
        </w:tc>
        <w:tc>
          <w:tcPr>
            <w:tcW w:w="7758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6F118E78" w14:textId="2FF33306" w:rsidR="00AE107B" w:rsidRPr="00C214ED" w:rsidRDefault="00AE107B" w:rsidP="0096635F">
            <w:pPr>
              <w:rPr>
                <w:rFonts w:ascii="HG丸ｺﾞｼｯｸM-PRO" w:eastAsia="HG丸ｺﾞｼｯｸM-PRO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 w:val="16"/>
                <w:szCs w:val="21"/>
              </w:rPr>
              <w:t>フリガナ</w:t>
            </w:r>
            <w:r w:rsidR="00344C16" w:rsidRPr="00C214ED">
              <w:rPr>
                <w:rFonts w:ascii="HG丸ｺﾞｼｯｸM-PRO" w:eastAsia="HG丸ｺﾞｼｯｸM-PRO" w:hint="eastAsia"/>
                <w:sz w:val="16"/>
                <w:szCs w:val="21"/>
              </w:rPr>
              <w:t xml:space="preserve">　　　</w:t>
            </w:r>
          </w:p>
        </w:tc>
      </w:tr>
      <w:tr w:rsidR="00C214ED" w:rsidRPr="00C214ED" w14:paraId="7E659A9C" w14:textId="77777777" w:rsidTr="001C7E2E">
        <w:trPr>
          <w:trHeight w:val="476"/>
        </w:trPr>
        <w:tc>
          <w:tcPr>
            <w:tcW w:w="2018" w:type="dxa"/>
            <w:vMerge/>
            <w:shd w:val="clear" w:color="auto" w:fill="FFFFFF" w:themeFill="background1"/>
          </w:tcPr>
          <w:p w14:paraId="28FA0B8E" w14:textId="77777777" w:rsidR="00AE107B" w:rsidRPr="00C214ED" w:rsidRDefault="00AE107B" w:rsidP="006C7F42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58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1B9A02AE" w14:textId="57830F8B" w:rsidR="00AE107B" w:rsidRPr="00C214ED" w:rsidRDefault="00344C16" w:rsidP="0096635F">
            <w:pPr>
              <w:rPr>
                <w:rFonts w:ascii="HG丸ｺﾞｼｯｸM-PRO" w:eastAsia="HG丸ｺﾞｼｯｸM-PRO"/>
                <w:sz w:val="28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Cs w:val="21"/>
              </w:rPr>
              <w:t xml:space="preserve">　　　　　</w:t>
            </w:r>
          </w:p>
        </w:tc>
      </w:tr>
      <w:tr w:rsidR="00C214ED" w:rsidRPr="00C214ED" w14:paraId="0B5C4410" w14:textId="77777777" w:rsidTr="00092BAA">
        <w:trPr>
          <w:trHeight w:val="1149"/>
        </w:trPr>
        <w:tc>
          <w:tcPr>
            <w:tcW w:w="2018" w:type="dxa"/>
            <w:shd w:val="clear" w:color="auto" w:fill="FFFFFF" w:themeFill="background1"/>
            <w:vAlign w:val="center"/>
          </w:tcPr>
          <w:p w14:paraId="1AE944DD" w14:textId="77777777" w:rsidR="006C7F42" w:rsidRPr="00C214ED" w:rsidRDefault="007323C1" w:rsidP="006C7F42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pacing w:val="75"/>
                <w:kern w:val="0"/>
                <w:sz w:val="24"/>
                <w:szCs w:val="21"/>
                <w:fitText w:val="630" w:id="-994309376"/>
              </w:rPr>
              <w:t>住</w:t>
            </w:r>
            <w:r w:rsidRPr="00C214ED">
              <w:rPr>
                <w:rFonts w:ascii="HG丸ｺﾞｼｯｸM-PRO" w:eastAsia="HG丸ｺﾞｼｯｸM-PRO" w:hint="eastAsia"/>
                <w:kern w:val="0"/>
                <w:sz w:val="24"/>
                <w:szCs w:val="21"/>
                <w:fitText w:val="630" w:id="-994309376"/>
              </w:rPr>
              <w:t>所</w:t>
            </w:r>
            <w:r w:rsidRPr="00C214ED">
              <w:rPr>
                <w:rFonts w:ascii="HG丸ｺﾞｼｯｸM-PRO" w:eastAsia="HG丸ｺﾞｼｯｸM-PRO" w:hint="eastAsia"/>
                <w:sz w:val="14"/>
                <w:szCs w:val="21"/>
              </w:rPr>
              <w:t>（グループの場合は</w:t>
            </w:r>
            <w:r w:rsidR="006C7F42" w:rsidRPr="00C214ED">
              <w:rPr>
                <w:rFonts w:ascii="HG丸ｺﾞｼｯｸM-PRO" w:eastAsia="HG丸ｺﾞｼｯｸM-PRO" w:hint="eastAsia"/>
                <w:sz w:val="14"/>
                <w:szCs w:val="21"/>
              </w:rPr>
              <w:t>主な活動場所、</w:t>
            </w:r>
            <w:r w:rsidR="006C7F42" w:rsidRPr="00C214ED">
              <w:rPr>
                <w:rFonts w:ascii="HG丸ｺﾞｼｯｸM-PRO" w:eastAsia="HG丸ｺﾞｼｯｸM-PRO" w:hint="eastAsia"/>
                <w:sz w:val="14"/>
                <w:szCs w:val="14"/>
              </w:rPr>
              <w:t>在勤・在学の方は勤務先・学校名）</w:t>
            </w:r>
          </w:p>
        </w:tc>
        <w:tc>
          <w:tcPr>
            <w:tcW w:w="7758" w:type="dxa"/>
            <w:gridSpan w:val="4"/>
            <w:shd w:val="clear" w:color="auto" w:fill="FFFFFF" w:themeFill="background1"/>
          </w:tcPr>
          <w:p w14:paraId="0203A53C" w14:textId="1FF94A51" w:rsidR="007323C1" w:rsidRPr="00C214ED" w:rsidRDefault="00AC4947" w:rsidP="006C7F42">
            <w:pPr>
              <w:spacing w:line="360" w:lineRule="auto"/>
              <w:rPr>
                <w:rFonts w:ascii="HG丸ｺﾞｼｯｸM-PRO" w:eastAsia="HG丸ｺﾞｼｯｸM-PRO"/>
                <w:szCs w:val="16"/>
              </w:rPr>
            </w:pPr>
            <w:r w:rsidRPr="00C214ED">
              <w:rPr>
                <w:rFonts w:ascii="HG丸ｺﾞｼｯｸM-PRO" w:eastAsia="HG丸ｺﾞｼｯｸM-PRO" w:hint="eastAsia"/>
                <w:szCs w:val="16"/>
              </w:rPr>
              <w:t>（</w:t>
            </w:r>
            <w:r w:rsidR="007323C1" w:rsidRPr="00C214ED">
              <w:rPr>
                <w:rFonts w:ascii="HG丸ｺﾞｼｯｸM-PRO" w:eastAsia="HG丸ｺﾞｼｯｸM-PRO" w:hint="eastAsia"/>
                <w:szCs w:val="16"/>
              </w:rPr>
              <w:t>戸田市在住 ・ 在勤 ・ 在学</w:t>
            </w:r>
            <w:r w:rsidRPr="00C214ED">
              <w:rPr>
                <w:rFonts w:ascii="HG丸ｺﾞｼｯｸM-PRO" w:eastAsia="HG丸ｺﾞｼｯｸM-PRO" w:hint="eastAsia"/>
                <w:szCs w:val="16"/>
              </w:rPr>
              <w:t>）</w:t>
            </w:r>
            <w:r w:rsidR="007323C1" w:rsidRPr="00C214ED">
              <w:rPr>
                <w:rFonts w:ascii="HG丸ｺﾞｼｯｸM-PRO" w:eastAsia="HG丸ｺﾞｼｯｸM-PRO" w:hint="eastAsia"/>
                <w:szCs w:val="16"/>
              </w:rPr>
              <w:t>いずれかに○</w:t>
            </w:r>
          </w:p>
          <w:p w14:paraId="60E6A531" w14:textId="052F5105" w:rsidR="007323C1" w:rsidRPr="00C214ED" w:rsidRDefault="007323C1" w:rsidP="006C7F4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C214ED" w:rsidRPr="00C214ED" w14:paraId="3CF512AA" w14:textId="77777777" w:rsidTr="001C7E2E">
        <w:trPr>
          <w:trHeight w:val="575"/>
        </w:trPr>
        <w:tc>
          <w:tcPr>
            <w:tcW w:w="2018" w:type="dxa"/>
            <w:vMerge w:val="restart"/>
            <w:shd w:val="clear" w:color="auto" w:fill="FFFFFF" w:themeFill="background1"/>
            <w:vAlign w:val="center"/>
          </w:tcPr>
          <w:p w14:paraId="6DABDC92" w14:textId="77777777" w:rsidR="00BE2822" w:rsidRPr="00C214ED" w:rsidRDefault="00BE2822" w:rsidP="006C7F42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pacing w:val="82"/>
                <w:kern w:val="0"/>
                <w:sz w:val="24"/>
                <w:szCs w:val="21"/>
                <w:fitText w:val="1050" w:id="-994307072"/>
              </w:rPr>
              <w:t>連絡</w:t>
            </w:r>
            <w:r w:rsidRPr="00C214ED">
              <w:rPr>
                <w:rFonts w:ascii="HG丸ｺﾞｼｯｸM-PRO" w:eastAsia="HG丸ｺﾞｼｯｸM-PRO" w:hint="eastAsia"/>
                <w:spacing w:val="1"/>
                <w:kern w:val="0"/>
                <w:sz w:val="24"/>
                <w:szCs w:val="21"/>
                <w:fitText w:val="1050" w:id="-994307072"/>
              </w:rPr>
              <w:t>先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539C72B" w14:textId="77777777" w:rsidR="00BE2822" w:rsidRPr="00C214ED" w:rsidRDefault="00BE2822" w:rsidP="00BE282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 w:val="18"/>
                <w:szCs w:val="21"/>
              </w:rPr>
              <w:t>電　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49ABFD2" w14:textId="0343E085" w:rsidR="00BE2822" w:rsidRPr="00C214ED" w:rsidRDefault="00BE2822" w:rsidP="0096635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7FBDB739" w14:textId="77777777" w:rsidR="003C7B8C" w:rsidRPr="00C214ED" w:rsidRDefault="004A7ABE" w:rsidP="006C7F42">
            <w:pPr>
              <w:jc w:val="center"/>
              <w:rPr>
                <w:rFonts w:ascii="HG丸ｺﾞｼｯｸM-PRO" w:eastAsia="HG丸ｺﾞｼｯｸM-PRO"/>
                <w:sz w:val="18"/>
                <w:szCs w:val="20"/>
              </w:rPr>
            </w:pPr>
            <w:r w:rsidRPr="00C214ED">
              <w:rPr>
                <w:rFonts w:ascii="HG丸ｺﾞｼｯｸM-PRO" w:eastAsia="HG丸ｺﾞｼｯｸM-PRO" w:hint="eastAsia"/>
                <w:sz w:val="18"/>
                <w:szCs w:val="20"/>
              </w:rPr>
              <w:t>担当者名</w:t>
            </w:r>
          </w:p>
        </w:tc>
        <w:tc>
          <w:tcPr>
            <w:tcW w:w="3259" w:type="dxa"/>
            <w:shd w:val="clear" w:color="auto" w:fill="auto"/>
          </w:tcPr>
          <w:p w14:paraId="2C2B010A" w14:textId="77777777" w:rsidR="00BE2822" w:rsidRPr="00C214ED" w:rsidRDefault="006C7F42" w:rsidP="006C7F42">
            <w:pPr>
              <w:rPr>
                <w:rFonts w:ascii="HG丸ｺﾞｼｯｸM-PRO" w:eastAsia="HG丸ｺﾞｼｯｸM-PRO"/>
                <w:sz w:val="14"/>
                <w:szCs w:val="20"/>
              </w:rPr>
            </w:pPr>
            <w:r w:rsidRPr="00C214ED">
              <w:rPr>
                <w:rFonts w:ascii="HG丸ｺﾞｼｯｸM-PRO" w:eastAsia="HG丸ｺﾞｼｯｸM-PRO" w:hint="eastAsia"/>
                <w:sz w:val="14"/>
                <w:szCs w:val="20"/>
              </w:rPr>
              <w:t>※グループの場合のみ</w:t>
            </w:r>
          </w:p>
          <w:p w14:paraId="08D3B5E0" w14:textId="77777777" w:rsidR="005D7096" w:rsidRPr="00C214ED" w:rsidRDefault="005D7096" w:rsidP="006C7F4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C214ED" w:rsidRPr="00C214ED" w14:paraId="7F68A7C5" w14:textId="77777777" w:rsidTr="001C7E2E">
        <w:trPr>
          <w:trHeight w:val="415"/>
        </w:trPr>
        <w:tc>
          <w:tcPr>
            <w:tcW w:w="2018" w:type="dxa"/>
            <w:vMerge/>
            <w:shd w:val="clear" w:color="auto" w:fill="FFFFFF" w:themeFill="background1"/>
            <w:vAlign w:val="center"/>
          </w:tcPr>
          <w:p w14:paraId="20D9D7C1" w14:textId="77777777" w:rsidR="004A7ABE" w:rsidRPr="00C214ED" w:rsidRDefault="004A7ABE" w:rsidP="006C7F42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036D257" w14:textId="77777777" w:rsidR="004A7ABE" w:rsidRPr="00C214ED" w:rsidRDefault="004A7ABE" w:rsidP="00BE2822">
            <w:pPr>
              <w:jc w:val="center"/>
              <w:rPr>
                <w:rFonts w:ascii="HG丸ｺﾞｼｯｸM-PRO" w:eastAsia="HG丸ｺﾞｼｯｸM-PRO"/>
                <w:sz w:val="18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z w:val="18"/>
                <w:szCs w:val="16"/>
              </w:rPr>
              <w:t>メール</w:t>
            </w:r>
          </w:p>
        </w:tc>
        <w:tc>
          <w:tcPr>
            <w:tcW w:w="6868" w:type="dxa"/>
            <w:gridSpan w:val="3"/>
            <w:shd w:val="clear" w:color="auto" w:fill="auto"/>
            <w:vAlign w:val="center"/>
          </w:tcPr>
          <w:p w14:paraId="32303B88" w14:textId="1C7F4470" w:rsidR="004A7ABE" w:rsidRPr="00C214ED" w:rsidRDefault="004A7ABE" w:rsidP="0096635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C214ED" w:rsidRPr="00C214ED" w14:paraId="24342BB8" w14:textId="77777777" w:rsidTr="00CD3095">
        <w:trPr>
          <w:trHeight w:val="866"/>
        </w:trPr>
        <w:tc>
          <w:tcPr>
            <w:tcW w:w="2018" w:type="dxa"/>
            <w:shd w:val="clear" w:color="auto" w:fill="FFFFFF" w:themeFill="background1"/>
            <w:vAlign w:val="center"/>
          </w:tcPr>
          <w:p w14:paraId="6CF928D3" w14:textId="77777777" w:rsidR="004A7ABE" w:rsidRPr="00C214ED" w:rsidRDefault="00BC4DC1" w:rsidP="006C7F42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pacing w:val="40"/>
                <w:kern w:val="0"/>
                <w:sz w:val="24"/>
                <w:szCs w:val="21"/>
                <w:fitText w:val="1200" w:id="-994305792"/>
              </w:rPr>
              <w:t>活動目</w:t>
            </w:r>
            <w:r w:rsidRPr="00C214ED">
              <w:rPr>
                <w:rFonts w:ascii="HG丸ｺﾞｼｯｸM-PRO" w:eastAsia="HG丸ｺﾞｼｯｸM-PRO" w:hint="eastAsia"/>
                <w:kern w:val="0"/>
                <w:sz w:val="24"/>
                <w:szCs w:val="21"/>
                <w:fitText w:val="1200" w:id="-994305792"/>
              </w:rPr>
              <w:t>的</w:t>
            </w:r>
          </w:p>
        </w:tc>
        <w:tc>
          <w:tcPr>
            <w:tcW w:w="7758" w:type="dxa"/>
            <w:gridSpan w:val="4"/>
            <w:shd w:val="clear" w:color="auto" w:fill="auto"/>
          </w:tcPr>
          <w:p w14:paraId="2DA01506" w14:textId="77777777" w:rsidR="00BC4DC1" w:rsidRPr="00C214ED" w:rsidRDefault="006C7F42" w:rsidP="0096635F">
            <w:pPr>
              <w:rPr>
                <w:rFonts w:ascii="HG丸ｺﾞｼｯｸM-PRO" w:eastAsia="HG丸ｺﾞｼｯｸM-PRO"/>
                <w:kern w:val="0"/>
                <w:sz w:val="18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w w:val="95"/>
                <w:kern w:val="0"/>
                <w:sz w:val="18"/>
                <w:szCs w:val="21"/>
                <w:fitText w:val="1710" w:id="-994305536"/>
              </w:rPr>
              <w:t>※グループの場合のみ</w:t>
            </w:r>
          </w:p>
          <w:p w14:paraId="71535015" w14:textId="77777777" w:rsidR="005D7096" w:rsidRPr="00C214ED" w:rsidRDefault="005D7096" w:rsidP="0096635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C214ED" w:rsidRPr="00C214ED" w14:paraId="4EEB6D64" w14:textId="77777777" w:rsidTr="00CD3095">
        <w:trPr>
          <w:trHeight w:val="866"/>
        </w:trPr>
        <w:tc>
          <w:tcPr>
            <w:tcW w:w="2018" w:type="dxa"/>
            <w:shd w:val="clear" w:color="auto" w:fill="FFFFFF" w:themeFill="background1"/>
            <w:vAlign w:val="center"/>
          </w:tcPr>
          <w:p w14:paraId="007DEF84" w14:textId="77777777" w:rsidR="004A7ABE" w:rsidRPr="00C214ED" w:rsidRDefault="00BC4DC1" w:rsidP="006C7F42">
            <w:pPr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spacing w:val="2"/>
                <w:w w:val="93"/>
                <w:kern w:val="0"/>
                <w:sz w:val="24"/>
                <w:szCs w:val="21"/>
                <w:fitText w:val="1800" w:id="-994305535"/>
              </w:rPr>
              <w:t>活動内容</w:t>
            </w:r>
            <w:r w:rsidR="004A7ABE" w:rsidRPr="00C214ED">
              <w:rPr>
                <w:rFonts w:ascii="HG丸ｺﾞｼｯｸM-PRO" w:eastAsia="HG丸ｺﾞｼｯｸM-PRO" w:hint="eastAsia"/>
                <w:spacing w:val="2"/>
                <w:w w:val="93"/>
                <w:kern w:val="0"/>
                <w:sz w:val="24"/>
                <w:szCs w:val="21"/>
                <w:fitText w:val="1800" w:id="-994305535"/>
              </w:rPr>
              <w:t>・</w:t>
            </w:r>
            <w:r w:rsidRPr="00C214ED">
              <w:rPr>
                <w:rFonts w:ascii="HG丸ｺﾞｼｯｸM-PRO" w:eastAsia="HG丸ｺﾞｼｯｸM-PRO" w:hint="eastAsia"/>
                <w:spacing w:val="2"/>
                <w:w w:val="93"/>
                <w:kern w:val="0"/>
                <w:sz w:val="24"/>
                <w:szCs w:val="21"/>
                <w:fitText w:val="1800" w:id="-994305535"/>
              </w:rPr>
              <w:t>会員</w:t>
            </w:r>
            <w:r w:rsidRPr="00C214ED">
              <w:rPr>
                <w:rFonts w:ascii="HG丸ｺﾞｼｯｸM-PRO" w:eastAsia="HG丸ｺﾞｼｯｸM-PRO" w:hint="eastAsia"/>
                <w:spacing w:val="-6"/>
                <w:w w:val="93"/>
                <w:kern w:val="0"/>
                <w:sz w:val="24"/>
                <w:szCs w:val="21"/>
                <w:fitText w:val="1800" w:id="-994305535"/>
              </w:rPr>
              <w:t>数</w:t>
            </w:r>
          </w:p>
        </w:tc>
        <w:tc>
          <w:tcPr>
            <w:tcW w:w="7758" w:type="dxa"/>
            <w:gridSpan w:val="4"/>
            <w:shd w:val="clear" w:color="auto" w:fill="auto"/>
          </w:tcPr>
          <w:p w14:paraId="7A5A3ADF" w14:textId="77777777" w:rsidR="00BC4DC1" w:rsidRPr="00C214ED" w:rsidRDefault="006C7F42" w:rsidP="0096635F">
            <w:pPr>
              <w:rPr>
                <w:rFonts w:ascii="HG丸ｺﾞｼｯｸM-PRO" w:eastAsia="HG丸ｺﾞｼｯｸM-PRO"/>
                <w:kern w:val="0"/>
                <w:sz w:val="18"/>
                <w:szCs w:val="21"/>
              </w:rPr>
            </w:pPr>
            <w:r w:rsidRPr="00C214ED">
              <w:rPr>
                <w:rFonts w:ascii="HG丸ｺﾞｼｯｸM-PRO" w:eastAsia="HG丸ｺﾞｼｯｸM-PRO" w:hint="eastAsia"/>
                <w:w w:val="95"/>
                <w:kern w:val="0"/>
                <w:sz w:val="18"/>
                <w:szCs w:val="21"/>
                <w:fitText w:val="1710" w:id="-994305536"/>
              </w:rPr>
              <w:t>※グループの場合のみ</w:t>
            </w:r>
          </w:p>
          <w:p w14:paraId="72916563" w14:textId="77777777" w:rsidR="005D7096" w:rsidRPr="00C214ED" w:rsidRDefault="005D7096" w:rsidP="0096635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3106021F" w14:textId="77777777" w:rsidR="006A1F15" w:rsidRPr="00C214ED" w:rsidRDefault="006A1F15" w:rsidP="00C57A8A">
      <w:pPr>
        <w:rPr>
          <w:vanish/>
        </w:rPr>
      </w:pPr>
    </w:p>
    <w:sectPr w:rsidR="006A1F15" w:rsidRPr="00C214ED" w:rsidSect="00344170">
      <w:footerReference w:type="default" r:id="rId8"/>
      <w:pgSz w:w="11906" w:h="16838" w:code="9"/>
      <w:pgMar w:top="1440" w:right="1080" w:bottom="993" w:left="108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0512" w14:textId="77777777" w:rsidR="00F654C8" w:rsidRDefault="00F654C8" w:rsidP="00094C6A">
      <w:r>
        <w:separator/>
      </w:r>
    </w:p>
  </w:endnote>
  <w:endnote w:type="continuationSeparator" w:id="0">
    <w:p w14:paraId="20A6B7F9" w14:textId="77777777" w:rsidR="00F654C8" w:rsidRDefault="00F654C8" w:rsidP="0009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32B3" w14:textId="77777777" w:rsidR="00E0470B" w:rsidRPr="00E0470B" w:rsidRDefault="00E0470B" w:rsidP="00E0470B">
    <w:pPr>
      <w:ind w:firstLineChars="100" w:firstLine="180"/>
      <w:rPr>
        <w:rFonts w:ascii="HG丸ｺﾞｼｯｸM-PRO" w:eastAsia="HG丸ｺﾞｼｯｸM-PRO"/>
        <w:sz w:val="18"/>
        <w:szCs w:val="18"/>
      </w:rPr>
    </w:pPr>
    <w:r w:rsidRPr="00E0470B">
      <w:rPr>
        <w:rFonts w:ascii="HG丸ｺﾞｼｯｸM-PRO" w:eastAsia="HG丸ｺﾞｼｯｸM-PRO" w:hint="eastAsia"/>
        <w:sz w:val="18"/>
        <w:szCs w:val="18"/>
      </w:rPr>
      <w:t>ご</w:t>
    </w:r>
    <w:r w:rsidR="00612963">
      <w:rPr>
        <w:rFonts w:ascii="HG丸ｺﾞｼｯｸM-PRO" w:eastAsia="HG丸ｺﾞｼｯｸM-PRO" w:hint="eastAsia"/>
        <w:sz w:val="18"/>
        <w:szCs w:val="18"/>
      </w:rPr>
      <w:t>記入いただいた情報は、生涯学習</w:t>
    </w:r>
    <w:r w:rsidRPr="00E0470B">
      <w:rPr>
        <w:rFonts w:ascii="HG丸ｺﾞｼｯｸM-PRO" w:eastAsia="HG丸ｺﾞｼｯｸM-PRO" w:hint="eastAsia"/>
        <w:sz w:val="18"/>
        <w:szCs w:val="18"/>
      </w:rPr>
      <w:t>事業に関してのみ使用し、他の目的には使用いたしません。</w:t>
    </w:r>
  </w:p>
  <w:p w14:paraId="20F7BC0B" w14:textId="77777777" w:rsidR="0026382B" w:rsidRDefault="002638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E67B" w14:textId="77777777" w:rsidR="00F654C8" w:rsidRDefault="00F654C8" w:rsidP="00094C6A">
      <w:r>
        <w:separator/>
      </w:r>
    </w:p>
  </w:footnote>
  <w:footnote w:type="continuationSeparator" w:id="0">
    <w:p w14:paraId="5D946002" w14:textId="77777777" w:rsidR="00F654C8" w:rsidRDefault="00F654C8" w:rsidP="0009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EA3"/>
    <w:multiLevelType w:val="hybridMultilevel"/>
    <w:tmpl w:val="092E94BC"/>
    <w:lvl w:ilvl="0" w:tplc="839EB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5173A"/>
    <w:multiLevelType w:val="hybridMultilevel"/>
    <w:tmpl w:val="A34AB928"/>
    <w:lvl w:ilvl="0" w:tplc="EBE07AE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8040D9"/>
    <w:multiLevelType w:val="hybridMultilevel"/>
    <w:tmpl w:val="62282472"/>
    <w:lvl w:ilvl="0" w:tplc="B6345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EC34EF"/>
    <w:multiLevelType w:val="hybridMultilevel"/>
    <w:tmpl w:val="4AEA487A"/>
    <w:lvl w:ilvl="0" w:tplc="8E106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7A2DFF"/>
    <w:multiLevelType w:val="hybridMultilevel"/>
    <w:tmpl w:val="DC146992"/>
    <w:lvl w:ilvl="0" w:tplc="455685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0F46B0"/>
    <w:multiLevelType w:val="hybridMultilevel"/>
    <w:tmpl w:val="999A4754"/>
    <w:lvl w:ilvl="0" w:tplc="10F4C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C3631B"/>
    <w:multiLevelType w:val="hybridMultilevel"/>
    <w:tmpl w:val="61427B9C"/>
    <w:lvl w:ilvl="0" w:tplc="E79AA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5805840">
    <w:abstractNumId w:val="4"/>
  </w:num>
  <w:num w:numId="2" w16cid:durableId="578052808">
    <w:abstractNumId w:val="6"/>
  </w:num>
  <w:num w:numId="3" w16cid:durableId="1478648324">
    <w:abstractNumId w:val="1"/>
  </w:num>
  <w:num w:numId="4" w16cid:durableId="1891650056">
    <w:abstractNumId w:val="3"/>
  </w:num>
  <w:num w:numId="5" w16cid:durableId="1866946055">
    <w:abstractNumId w:val="2"/>
  </w:num>
  <w:num w:numId="6" w16cid:durableId="1505196553">
    <w:abstractNumId w:val="5"/>
  </w:num>
  <w:num w:numId="7" w16cid:durableId="76762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A2"/>
    <w:rsid w:val="000037FD"/>
    <w:rsid w:val="000041E9"/>
    <w:rsid w:val="00034946"/>
    <w:rsid w:val="00045F3F"/>
    <w:rsid w:val="0006369F"/>
    <w:rsid w:val="000663E7"/>
    <w:rsid w:val="000743E6"/>
    <w:rsid w:val="00092BAA"/>
    <w:rsid w:val="00094C6A"/>
    <w:rsid w:val="00094CA2"/>
    <w:rsid w:val="00095EDA"/>
    <w:rsid w:val="000B1632"/>
    <w:rsid w:val="000B194A"/>
    <w:rsid w:val="000B22FB"/>
    <w:rsid w:val="000C0716"/>
    <w:rsid w:val="000D442F"/>
    <w:rsid w:val="000D6760"/>
    <w:rsid w:val="000E4FA1"/>
    <w:rsid w:val="000F24BF"/>
    <w:rsid w:val="0011418D"/>
    <w:rsid w:val="001327E7"/>
    <w:rsid w:val="001456F8"/>
    <w:rsid w:val="0014574A"/>
    <w:rsid w:val="00146CE0"/>
    <w:rsid w:val="001551A7"/>
    <w:rsid w:val="00161DA4"/>
    <w:rsid w:val="00186F0B"/>
    <w:rsid w:val="001967C3"/>
    <w:rsid w:val="00196CFB"/>
    <w:rsid w:val="001A28B7"/>
    <w:rsid w:val="001A6CDA"/>
    <w:rsid w:val="001B2D31"/>
    <w:rsid w:val="001C6A9F"/>
    <w:rsid w:val="001C7E2E"/>
    <w:rsid w:val="00213982"/>
    <w:rsid w:val="00222F8A"/>
    <w:rsid w:val="00223D80"/>
    <w:rsid w:val="00225232"/>
    <w:rsid w:val="00246D6F"/>
    <w:rsid w:val="002503EB"/>
    <w:rsid w:val="0026382B"/>
    <w:rsid w:val="00266A84"/>
    <w:rsid w:val="00292DAB"/>
    <w:rsid w:val="00295C02"/>
    <w:rsid w:val="002A22F4"/>
    <w:rsid w:val="002B34D5"/>
    <w:rsid w:val="002B6C6C"/>
    <w:rsid w:val="002C3AB3"/>
    <w:rsid w:val="002F0083"/>
    <w:rsid w:val="002F25C4"/>
    <w:rsid w:val="002F431A"/>
    <w:rsid w:val="002F7A5B"/>
    <w:rsid w:val="002F7C66"/>
    <w:rsid w:val="00316C84"/>
    <w:rsid w:val="0032711A"/>
    <w:rsid w:val="00344170"/>
    <w:rsid w:val="00344C16"/>
    <w:rsid w:val="00347F97"/>
    <w:rsid w:val="00361CBB"/>
    <w:rsid w:val="00365F75"/>
    <w:rsid w:val="00384AB3"/>
    <w:rsid w:val="0038617E"/>
    <w:rsid w:val="00394CB3"/>
    <w:rsid w:val="0039592E"/>
    <w:rsid w:val="003A4EBC"/>
    <w:rsid w:val="003A7CC1"/>
    <w:rsid w:val="003C7B8C"/>
    <w:rsid w:val="003D2BF7"/>
    <w:rsid w:val="0040193B"/>
    <w:rsid w:val="00427824"/>
    <w:rsid w:val="00431016"/>
    <w:rsid w:val="00434320"/>
    <w:rsid w:val="00435698"/>
    <w:rsid w:val="004555FE"/>
    <w:rsid w:val="004864E9"/>
    <w:rsid w:val="00496782"/>
    <w:rsid w:val="00496EEA"/>
    <w:rsid w:val="004A7ABE"/>
    <w:rsid w:val="004B1501"/>
    <w:rsid w:val="004B5F97"/>
    <w:rsid w:val="004C247D"/>
    <w:rsid w:val="004D46B5"/>
    <w:rsid w:val="005068CF"/>
    <w:rsid w:val="005527BF"/>
    <w:rsid w:val="005562A8"/>
    <w:rsid w:val="00571FBD"/>
    <w:rsid w:val="00580469"/>
    <w:rsid w:val="00594693"/>
    <w:rsid w:val="00595D62"/>
    <w:rsid w:val="005969CF"/>
    <w:rsid w:val="005C01F5"/>
    <w:rsid w:val="005D7096"/>
    <w:rsid w:val="005E04E6"/>
    <w:rsid w:val="005E721F"/>
    <w:rsid w:val="00604818"/>
    <w:rsid w:val="00612963"/>
    <w:rsid w:val="00612A20"/>
    <w:rsid w:val="006241C4"/>
    <w:rsid w:val="0064182D"/>
    <w:rsid w:val="00652D52"/>
    <w:rsid w:val="00653800"/>
    <w:rsid w:val="0065639D"/>
    <w:rsid w:val="00666193"/>
    <w:rsid w:val="006A0211"/>
    <w:rsid w:val="006A1F15"/>
    <w:rsid w:val="006C7F42"/>
    <w:rsid w:val="006D1A07"/>
    <w:rsid w:val="006F3FD8"/>
    <w:rsid w:val="00703C40"/>
    <w:rsid w:val="007070D8"/>
    <w:rsid w:val="00714764"/>
    <w:rsid w:val="007323C1"/>
    <w:rsid w:val="00776EC8"/>
    <w:rsid w:val="00795056"/>
    <w:rsid w:val="007F0E08"/>
    <w:rsid w:val="007F54AC"/>
    <w:rsid w:val="007F7965"/>
    <w:rsid w:val="0080065B"/>
    <w:rsid w:val="00827AC8"/>
    <w:rsid w:val="00832BAB"/>
    <w:rsid w:val="008873D8"/>
    <w:rsid w:val="0089518A"/>
    <w:rsid w:val="008B20A1"/>
    <w:rsid w:val="008B6F62"/>
    <w:rsid w:val="008C466F"/>
    <w:rsid w:val="008E5EF0"/>
    <w:rsid w:val="008F0421"/>
    <w:rsid w:val="00902C93"/>
    <w:rsid w:val="00913DFC"/>
    <w:rsid w:val="00953E90"/>
    <w:rsid w:val="009554F8"/>
    <w:rsid w:val="009A1EC0"/>
    <w:rsid w:val="009A3862"/>
    <w:rsid w:val="009B14F6"/>
    <w:rsid w:val="009B3496"/>
    <w:rsid w:val="009E60A0"/>
    <w:rsid w:val="00A26A13"/>
    <w:rsid w:val="00A319EF"/>
    <w:rsid w:val="00A3432D"/>
    <w:rsid w:val="00A35E8C"/>
    <w:rsid w:val="00A723CA"/>
    <w:rsid w:val="00A94CBC"/>
    <w:rsid w:val="00AA1411"/>
    <w:rsid w:val="00AA4C29"/>
    <w:rsid w:val="00AB3587"/>
    <w:rsid w:val="00AC4947"/>
    <w:rsid w:val="00AE107B"/>
    <w:rsid w:val="00B062A3"/>
    <w:rsid w:val="00B11799"/>
    <w:rsid w:val="00B21195"/>
    <w:rsid w:val="00B34A96"/>
    <w:rsid w:val="00B407BD"/>
    <w:rsid w:val="00B705F0"/>
    <w:rsid w:val="00B71F1D"/>
    <w:rsid w:val="00B8047A"/>
    <w:rsid w:val="00BB5403"/>
    <w:rsid w:val="00BC4DC1"/>
    <w:rsid w:val="00BC7C9F"/>
    <w:rsid w:val="00BE2822"/>
    <w:rsid w:val="00BF45CB"/>
    <w:rsid w:val="00C01EB9"/>
    <w:rsid w:val="00C10C9E"/>
    <w:rsid w:val="00C127CF"/>
    <w:rsid w:val="00C214ED"/>
    <w:rsid w:val="00C33E1C"/>
    <w:rsid w:val="00C57A8A"/>
    <w:rsid w:val="00C72F47"/>
    <w:rsid w:val="00C7357C"/>
    <w:rsid w:val="00C87B6A"/>
    <w:rsid w:val="00CC370B"/>
    <w:rsid w:val="00CC709B"/>
    <w:rsid w:val="00CD3095"/>
    <w:rsid w:val="00CE434D"/>
    <w:rsid w:val="00D03722"/>
    <w:rsid w:val="00D04DEC"/>
    <w:rsid w:val="00D12748"/>
    <w:rsid w:val="00D175CD"/>
    <w:rsid w:val="00D218C1"/>
    <w:rsid w:val="00D75F44"/>
    <w:rsid w:val="00D80B40"/>
    <w:rsid w:val="00DA4043"/>
    <w:rsid w:val="00DA4D87"/>
    <w:rsid w:val="00DD33CE"/>
    <w:rsid w:val="00DF60EF"/>
    <w:rsid w:val="00E00376"/>
    <w:rsid w:val="00E0470B"/>
    <w:rsid w:val="00E3403F"/>
    <w:rsid w:val="00E400E7"/>
    <w:rsid w:val="00E64D47"/>
    <w:rsid w:val="00E7747F"/>
    <w:rsid w:val="00E923C4"/>
    <w:rsid w:val="00EA2AD0"/>
    <w:rsid w:val="00EC13F6"/>
    <w:rsid w:val="00ED0A4F"/>
    <w:rsid w:val="00ED34DC"/>
    <w:rsid w:val="00EE49E6"/>
    <w:rsid w:val="00EF33C0"/>
    <w:rsid w:val="00EF3880"/>
    <w:rsid w:val="00F654C8"/>
    <w:rsid w:val="00F97700"/>
    <w:rsid w:val="00FA632E"/>
    <w:rsid w:val="00FA7CDF"/>
    <w:rsid w:val="00FC54A0"/>
    <w:rsid w:val="00FD56F3"/>
    <w:rsid w:val="00FE04CD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7CEDE708"/>
  <w15:docId w15:val="{EBEACDA3-7576-4EEF-BCEA-DAA5716B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C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C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94C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4C6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94C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4C6A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A7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A7C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80469"/>
    <w:pPr>
      <w:ind w:leftChars="400" w:left="840"/>
    </w:pPr>
  </w:style>
  <w:style w:type="paragraph" w:customStyle="1" w:styleId="Default">
    <w:name w:val="Default"/>
    <w:rsid w:val="00B062A3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01E2-62C7-4765-ACB1-7E081425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442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徳永　ゆり子</cp:lastModifiedBy>
  <cp:revision>75</cp:revision>
  <cp:lastPrinted>2026-04-24T00:01:00Z</cp:lastPrinted>
  <dcterms:created xsi:type="dcterms:W3CDTF">2017-12-25T05:30:00Z</dcterms:created>
  <dcterms:modified xsi:type="dcterms:W3CDTF">2026-05-08T09:46:00Z</dcterms:modified>
</cp:coreProperties>
</file>