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第</w:t>
      </w:r>
      <w:r w:rsidR="00B12E7F" w:rsidRPr="00590AFB">
        <w:rPr>
          <w:rFonts w:hint="eastAsia"/>
          <w:color w:val="000000" w:themeColor="text1"/>
        </w:rPr>
        <w:t>８</w:t>
      </w:r>
      <w:r w:rsidRPr="00590AFB">
        <w:rPr>
          <w:rFonts w:hint="eastAsia"/>
          <w:color w:val="000000" w:themeColor="text1"/>
        </w:rPr>
        <w:t>号様式（第７条関係）</w:t>
      </w: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075073" w:rsidRPr="00590AFB" w:rsidRDefault="00075073" w:rsidP="00075073">
      <w:pPr>
        <w:rPr>
          <w:color w:val="000000" w:themeColor="text1"/>
        </w:rPr>
      </w:pPr>
    </w:p>
    <w:p w:rsidR="00075073" w:rsidRPr="00590AFB" w:rsidRDefault="00075073" w:rsidP="00075073">
      <w:pPr>
        <w:jc w:val="center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戸田市共創のまちづくり補助金事業報告書（S</w:t>
      </w:r>
      <w:r w:rsidRPr="00590AFB">
        <w:rPr>
          <w:color w:val="000000" w:themeColor="text1"/>
        </w:rPr>
        <w:t>DGs</w:t>
      </w:r>
      <w:r w:rsidRPr="00590AFB">
        <w:rPr>
          <w:rFonts w:hint="eastAsia"/>
          <w:color w:val="000000" w:themeColor="text1"/>
        </w:rPr>
        <w:t>応援事業補助）</w:t>
      </w:r>
    </w:p>
    <w:p w:rsidR="00075073" w:rsidRPr="00590AFB" w:rsidRDefault="00075073" w:rsidP="00075073">
      <w:pPr>
        <w:jc w:val="center"/>
        <w:rPr>
          <w:color w:val="000000" w:themeColor="text1"/>
        </w:rPr>
      </w:pPr>
    </w:p>
    <w:p w:rsidR="00075073" w:rsidRPr="00590AFB" w:rsidRDefault="00075073" w:rsidP="00075073">
      <w:pPr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（宛先）</w:t>
      </w:r>
    </w:p>
    <w:p w:rsidR="00075073" w:rsidRPr="00590AFB" w:rsidRDefault="00075073" w:rsidP="00075073">
      <w:pPr>
        <w:ind w:firstLineChars="100" w:firstLine="240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戸田市長</w:t>
      </w:r>
    </w:p>
    <w:p w:rsidR="00075073" w:rsidRPr="00590AFB" w:rsidRDefault="00075073" w:rsidP="00075073">
      <w:pPr>
        <w:ind w:firstLineChars="2008" w:firstLine="4819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団体名　　　　　　　　　　　　　　　</w:t>
      </w:r>
    </w:p>
    <w:p w:rsidR="00075073" w:rsidRPr="00590AFB" w:rsidRDefault="00075073" w:rsidP="00075073">
      <w:pPr>
        <w:ind w:firstLineChars="2008" w:firstLine="4819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代表者職・氏名　　　　　　　　　　　</w:t>
      </w:r>
    </w:p>
    <w:p w:rsidR="00075073" w:rsidRPr="00590AFB" w:rsidRDefault="00075073" w:rsidP="00075073">
      <w:pPr>
        <w:ind w:firstLineChars="2008" w:firstLine="4819"/>
        <w:jc w:val="left"/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所 在 地　　　　　　　　　　　　　　</w:t>
      </w:r>
    </w:p>
    <w:p w:rsidR="00075073" w:rsidRPr="00590AFB" w:rsidRDefault="00075073" w:rsidP="00075073">
      <w:pPr>
        <w:jc w:val="right"/>
        <w:rPr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7512"/>
      </w:tblGrid>
      <w:tr w:rsidR="00590AFB" w:rsidRPr="00590AFB" w:rsidTr="00EF43CB">
        <w:trPr>
          <w:trHeight w:val="565"/>
        </w:trPr>
        <w:tc>
          <w:tcPr>
            <w:tcW w:w="1447" w:type="dxa"/>
            <w:vAlign w:val="center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事 業 名</w:t>
            </w:r>
          </w:p>
        </w:tc>
        <w:tc>
          <w:tcPr>
            <w:tcW w:w="7512" w:type="dxa"/>
            <w:vAlign w:val="center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075073" w:rsidRPr="00590AFB" w:rsidTr="00E123C8">
        <w:trPr>
          <w:trHeight w:val="567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 xml:space="preserve">　　年　　月　　日　～　　　年　　月　　日</w:t>
            </w:r>
          </w:p>
        </w:tc>
      </w:tr>
    </w:tbl>
    <w:p w:rsidR="00075073" w:rsidRPr="00590AFB" w:rsidRDefault="00075073" w:rsidP="00075073">
      <w:pPr>
        <w:rPr>
          <w:color w:val="000000" w:themeColor="text1"/>
        </w:rPr>
      </w:pP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１　事業の具体的内容及び</w:t>
      </w:r>
      <w:r w:rsidR="004A22F6" w:rsidRPr="00590AFB">
        <w:rPr>
          <w:rFonts w:hint="eastAsia"/>
          <w:color w:val="000000" w:themeColor="text1"/>
        </w:rPr>
        <w:t>SDGsの</w:t>
      </w:r>
      <w:r w:rsidRPr="00590AFB">
        <w:rPr>
          <w:rFonts w:hint="eastAsia"/>
          <w:color w:val="000000" w:themeColor="text1"/>
        </w:rPr>
        <w:t>成果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590AFB" w:rsidRPr="00590AFB" w:rsidTr="00685F1C">
        <w:trPr>
          <w:trHeight w:val="8038"/>
        </w:trPr>
        <w:tc>
          <w:tcPr>
            <w:tcW w:w="9160" w:type="dxa"/>
          </w:tcPr>
          <w:p w:rsidR="00075073" w:rsidRPr="00E123C8" w:rsidRDefault="00075073" w:rsidP="00EF43CB">
            <w:pPr>
              <w:rPr>
                <w:color w:val="000000" w:themeColor="text1"/>
              </w:rPr>
            </w:pPr>
          </w:p>
        </w:tc>
      </w:tr>
    </w:tbl>
    <w:p w:rsidR="00075073" w:rsidRDefault="00075073" w:rsidP="00075073">
      <w:pPr>
        <w:rPr>
          <w:color w:val="000000" w:themeColor="text1"/>
        </w:rPr>
      </w:pP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lastRenderedPageBreak/>
        <w:t>２　事業実施のスケジュール</w:t>
      </w:r>
    </w:p>
    <w:tbl>
      <w:tblPr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684"/>
      </w:tblGrid>
      <w:tr w:rsidR="00590AFB" w:rsidRPr="00590AFB" w:rsidTr="00EF43CB">
        <w:trPr>
          <w:trHeight w:val="273"/>
        </w:trPr>
        <w:tc>
          <w:tcPr>
            <w:tcW w:w="2268" w:type="dxa"/>
            <w:tcBorders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月 日</w:t>
            </w:r>
          </w:p>
        </w:tc>
        <w:tc>
          <w:tcPr>
            <w:tcW w:w="6684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内　　　　　　容</w:t>
            </w:r>
          </w:p>
        </w:tc>
      </w:tr>
      <w:tr w:rsidR="00590AFB" w:rsidRPr="00590AFB" w:rsidTr="00EF43CB">
        <w:trPr>
          <w:trHeight w:val="44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42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41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41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4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4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075073" w:rsidRPr="00590AFB" w:rsidTr="00EF43CB">
        <w:trPr>
          <w:trHeight w:val="4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075073">
      <w:pPr>
        <w:rPr>
          <w:color w:val="000000" w:themeColor="text1"/>
        </w:rPr>
      </w:pP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３　事業の実施体制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685F1C" w:rsidRPr="00590AFB" w:rsidTr="00685F1C">
        <w:trPr>
          <w:trHeight w:val="2050"/>
        </w:trPr>
        <w:tc>
          <w:tcPr>
            <w:tcW w:w="9160" w:type="dxa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075073">
      <w:pPr>
        <w:rPr>
          <w:color w:val="000000" w:themeColor="text1"/>
        </w:rPr>
      </w:pP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４　反省点と課題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685F1C" w:rsidRPr="00590AFB" w:rsidTr="00685F1C">
        <w:trPr>
          <w:trHeight w:val="2010"/>
        </w:trPr>
        <w:tc>
          <w:tcPr>
            <w:tcW w:w="9160" w:type="dxa"/>
            <w:tcBorders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075073">
      <w:pPr>
        <w:rPr>
          <w:rFonts w:ascii="ＭＳ ゴシック" w:eastAsia="ＭＳ ゴシック" w:hAnsi="ＭＳ ゴシック"/>
          <w:color w:val="000000" w:themeColor="text1"/>
        </w:rPr>
      </w:pPr>
      <w:r w:rsidRPr="00590AFB">
        <w:rPr>
          <w:color w:val="000000" w:themeColor="text1"/>
        </w:rPr>
        <w:br w:type="page"/>
      </w:r>
      <w:r w:rsidRPr="00590AFB">
        <w:rPr>
          <w:rFonts w:hint="eastAsia"/>
          <w:color w:val="000000" w:themeColor="text1"/>
        </w:rPr>
        <w:lastRenderedPageBreak/>
        <w:t>≪収支報告書≫</w:t>
      </w: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【収入】　　　　　　　　　　　　　　　　　　　　　　　　　　　　　　　（円）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579"/>
        <w:gridCol w:w="1397"/>
        <w:gridCol w:w="1398"/>
        <w:gridCol w:w="1402"/>
        <w:gridCol w:w="2092"/>
      </w:tblGrid>
      <w:tr w:rsidR="00590AFB" w:rsidRPr="00590AFB" w:rsidTr="00EF43CB">
        <w:tc>
          <w:tcPr>
            <w:tcW w:w="2694" w:type="dxa"/>
            <w:gridSpan w:val="2"/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1417" w:type="dxa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①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収 入 額</w:t>
            </w:r>
          </w:p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比　較</w:t>
            </w:r>
          </w:p>
          <w:p w:rsidR="00075073" w:rsidRPr="00590AFB" w:rsidRDefault="00075073" w:rsidP="00EF43CB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（②－①）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EF43CB">
        <w:trPr>
          <w:trHeight w:val="360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補助金・</w:t>
            </w:r>
          </w:p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助成金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  <w:sz w:val="18"/>
                <w:szCs w:val="18"/>
              </w:rPr>
            </w:pPr>
            <w:r w:rsidRPr="00590AFB">
              <w:rPr>
                <w:rFonts w:hint="eastAsia"/>
                <w:color w:val="000000" w:themeColor="text1"/>
                <w:kern w:val="0"/>
              </w:rPr>
              <w:t>当補助金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0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c>
          <w:tcPr>
            <w:tcW w:w="2694" w:type="dxa"/>
            <w:gridSpan w:val="2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1417" w:type="dxa"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c>
          <w:tcPr>
            <w:tcW w:w="2694" w:type="dxa"/>
            <w:gridSpan w:val="2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会費（参加費等）</w:t>
            </w:r>
          </w:p>
        </w:tc>
        <w:tc>
          <w:tcPr>
            <w:tcW w:w="1417" w:type="dxa"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c>
          <w:tcPr>
            <w:tcW w:w="2694" w:type="dxa"/>
            <w:gridSpan w:val="2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利用者負担金（売上等）</w:t>
            </w:r>
          </w:p>
        </w:tc>
        <w:tc>
          <w:tcPr>
            <w:tcW w:w="1417" w:type="dxa"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c>
          <w:tcPr>
            <w:tcW w:w="2694" w:type="dxa"/>
            <w:gridSpan w:val="2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協賛金・寄附</w:t>
            </w:r>
          </w:p>
        </w:tc>
        <w:tc>
          <w:tcPr>
            <w:tcW w:w="1417" w:type="dxa"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c>
          <w:tcPr>
            <w:tcW w:w="2694" w:type="dxa"/>
            <w:gridSpan w:val="2"/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075073" w:rsidRPr="00590AFB" w:rsidTr="00EF43CB">
        <w:trPr>
          <w:trHeight w:val="120"/>
        </w:trPr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075073" w:rsidRPr="00590AFB" w:rsidRDefault="00075073" w:rsidP="00EF43C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</w:tbl>
    <w:p w:rsidR="00075073" w:rsidRPr="00590AFB" w:rsidRDefault="00075073" w:rsidP="00075073">
      <w:pPr>
        <w:rPr>
          <w:color w:val="000000" w:themeColor="text1"/>
        </w:rPr>
      </w:pPr>
    </w:p>
    <w:p w:rsidR="00075073" w:rsidRPr="00590AFB" w:rsidRDefault="00075073" w:rsidP="00075073">
      <w:pPr>
        <w:rPr>
          <w:color w:val="000000" w:themeColor="text1"/>
        </w:rPr>
      </w:pPr>
      <w:r w:rsidRPr="00590AFB">
        <w:rPr>
          <w:rFonts w:hint="eastAsia"/>
          <w:color w:val="000000" w:themeColor="text1"/>
        </w:rPr>
        <w:t>【支出】　　　　　　　　　　　　　　　　　　　　　　　　　　　　　　　（円）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71"/>
        <w:gridCol w:w="1272"/>
        <w:gridCol w:w="1272"/>
        <w:gridCol w:w="1413"/>
        <w:gridCol w:w="3388"/>
      </w:tblGrid>
      <w:tr w:rsidR="00590AFB" w:rsidRPr="00590AFB" w:rsidTr="00EF43CB">
        <w:trPr>
          <w:trHeight w:val="754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科　目</w:t>
            </w:r>
          </w:p>
        </w:tc>
        <w:tc>
          <w:tcPr>
            <w:tcW w:w="1272" w:type="dxa"/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予 算 額</w:t>
            </w:r>
          </w:p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①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支 出 額</w:t>
            </w:r>
          </w:p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②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不用額</w:t>
            </w:r>
          </w:p>
          <w:p w:rsidR="00075073" w:rsidRPr="00590AFB" w:rsidRDefault="00075073" w:rsidP="00EF43CB">
            <w:pPr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（①－②）</w:t>
            </w:r>
          </w:p>
        </w:tc>
        <w:tc>
          <w:tcPr>
            <w:tcW w:w="3388" w:type="dxa"/>
            <w:tcBorders>
              <w:left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rFonts w:hAnsi="ＭＳ 明朝"/>
                <w:color w:val="000000" w:themeColor="text1"/>
              </w:rPr>
            </w:pPr>
            <w:r w:rsidRPr="00590AFB">
              <w:rPr>
                <w:rFonts w:hAnsi="ＭＳ 明朝" w:hint="eastAsia"/>
                <w:color w:val="000000" w:themeColor="text1"/>
              </w:rPr>
              <w:t>内　訳</w:t>
            </w: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bottom w:val="single" w:sz="4" w:space="0" w:color="000000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000000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4E4015" wp14:editId="31FD229F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458470</wp:posOffset>
                      </wp:positionV>
                      <wp:extent cx="361950" cy="285750"/>
                      <wp:effectExtent l="0" t="0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F1C" w:rsidRPr="000C678B" w:rsidRDefault="00685F1C" w:rsidP="0007507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C678B"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4015" id="テキスト ボックス 1" o:spid="_x0000_s1029" type="#_x0000_t202" style="position:absolute;left:0;text-align:left;margin-left:55.4pt;margin-top:36.1pt;width:28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xs1wIAAM4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" filled="f" stroked="f">
                      <v:textbox inset="5.85pt,.7pt,5.85pt,.7pt">
                        <w:txbxContent>
                          <w:p w:rsidR="00685F1C" w:rsidRPr="000C678B" w:rsidRDefault="00685F1C" w:rsidP="00075073">
                            <w:pPr>
                              <w:rPr>
                                <w:sz w:val="20"/>
                              </w:rPr>
                            </w:pPr>
                            <w:r w:rsidRPr="000C678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730"/>
        </w:trPr>
        <w:tc>
          <w:tcPr>
            <w:tcW w:w="4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※支出額内訳</w:t>
            </w:r>
          </w:p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補助金充当額：</w:t>
            </w:r>
          </w:p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自主財源：</w:t>
            </w:r>
          </w:p>
        </w:tc>
      </w:tr>
      <w:tr w:rsidR="00590AFB" w:rsidRPr="00590AFB" w:rsidTr="00EF43CB">
        <w:trPr>
          <w:trHeight w:val="360"/>
        </w:trPr>
        <w:tc>
          <w:tcPr>
            <w:tcW w:w="45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26020E" wp14:editId="6829C5B0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78740</wp:posOffset>
                      </wp:positionV>
                      <wp:extent cx="342900" cy="1238250"/>
                      <wp:effectExtent l="1905" t="4445" r="7620" b="508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F1C" w:rsidRPr="0093464E" w:rsidRDefault="00685F1C" w:rsidP="00075073">
                                  <w:r w:rsidRPr="0093464E">
                                    <w:rPr>
                                      <w:rFonts w:hint="eastAsia"/>
                                    </w:rPr>
                                    <w:t>補助対象外経費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6020E" id="テキスト ボックス 7" o:spid="_x0000_s1030" type="#_x0000_t202" style="position:absolute;left:0;text-align:left;margin-left:-7.15pt;margin-top:6.2pt;width:27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" stroked="f">
                      <v:fill opacity="0"/>
                      <v:textbox style="layout-flow:vertical-ideographic" inset="5.85pt,.7pt,5.85pt,.7pt">
                        <w:txbxContent>
                          <w:p w:rsidR="00685F1C" w:rsidRPr="0093464E" w:rsidRDefault="00685F1C" w:rsidP="00075073">
                            <w:r w:rsidRPr="0093464E">
                              <w:rPr>
                                <w:rFonts w:hint="eastAsia"/>
                              </w:rPr>
                              <w:t>補助対象外経費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  <w:tcBorders>
              <w:top w:val="doub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vMerge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3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  <w:tcBorders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vMerge/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right w:val="dashed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3"/>
        </w:trPr>
        <w:tc>
          <w:tcPr>
            <w:tcW w:w="456" w:type="dxa"/>
            <w:vMerge/>
            <w:tcBorders>
              <w:right w:val="sing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tr2bl w:val="nil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1272" w:type="dxa"/>
            <w:vMerge w:val="restart"/>
            <w:tcBorders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  <w:p w:rsidR="00075073" w:rsidRPr="00590AFB" w:rsidRDefault="00075073" w:rsidP="00EF43CB">
            <w:pPr>
              <w:ind w:right="240"/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 w:val="restart"/>
            <w:tcBorders>
              <w:right w:val="dashed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vMerge w:val="restart"/>
            <w:tcBorders>
              <w:left w:val="sing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0"/>
        </w:trPr>
        <w:tc>
          <w:tcPr>
            <w:tcW w:w="456" w:type="dxa"/>
            <w:vMerge/>
            <w:tcBorders>
              <w:right w:val="sing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vMerge/>
            <w:tcBorders>
              <w:right w:val="dashed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vMerge/>
            <w:tcBorders>
              <w:left w:val="single" w:sz="4" w:space="0" w:color="auto"/>
              <w:bottom w:val="doub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  <w:tr w:rsidR="00590AFB" w:rsidRPr="00590AFB" w:rsidTr="00EF43CB">
        <w:trPr>
          <w:trHeight w:val="360"/>
        </w:trPr>
        <w:tc>
          <w:tcPr>
            <w:tcW w:w="1727" w:type="dxa"/>
            <w:gridSpan w:val="2"/>
            <w:tcBorders>
              <w:top w:val="double" w:sz="4" w:space="0" w:color="auto"/>
              <w:tr2bl w:val="nil"/>
            </w:tcBorders>
            <w:vAlign w:val="center"/>
          </w:tcPr>
          <w:p w:rsidR="00075073" w:rsidRPr="00590AFB" w:rsidRDefault="00075073" w:rsidP="00EF43CB">
            <w:pPr>
              <w:jc w:val="center"/>
              <w:rPr>
                <w:color w:val="000000" w:themeColor="text1"/>
              </w:rPr>
            </w:pPr>
            <w:r w:rsidRPr="00590AFB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272" w:type="dxa"/>
            <w:tcBorders>
              <w:top w:val="double" w:sz="4" w:space="0" w:color="auto"/>
              <w:right w:val="single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075073" w:rsidRPr="00590AFB" w:rsidRDefault="00075073" w:rsidP="00EF43C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388" w:type="dxa"/>
            <w:tcBorders>
              <w:top w:val="double" w:sz="4" w:space="0" w:color="auto"/>
              <w:left w:val="single" w:sz="4" w:space="0" w:color="auto"/>
              <w:tr2bl w:val="nil"/>
            </w:tcBorders>
          </w:tcPr>
          <w:p w:rsidR="00075073" w:rsidRPr="00590AFB" w:rsidRDefault="00075073" w:rsidP="00EF43CB">
            <w:pPr>
              <w:rPr>
                <w:color w:val="000000" w:themeColor="text1"/>
              </w:rPr>
            </w:pPr>
          </w:p>
        </w:tc>
      </w:tr>
    </w:tbl>
    <w:p w:rsidR="00075073" w:rsidRPr="00590AFB" w:rsidRDefault="00D26B9F" w:rsidP="0047355A">
      <w:pPr>
        <w:rPr>
          <w:rFonts w:hint="eastAsia"/>
          <w:color w:val="000000" w:themeColor="text1"/>
        </w:rPr>
      </w:pPr>
      <w:r w:rsidRPr="00590AFB">
        <w:rPr>
          <w:rFonts w:hint="eastAsia"/>
          <w:color w:val="000000" w:themeColor="text1"/>
        </w:rPr>
        <w:t xml:space="preserve">　　　　　</w:t>
      </w:r>
      <w:r w:rsidR="00560876">
        <w:rPr>
          <w:rFonts w:hint="eastAsia"/>
          <w:color w:val="000000" w:themeColor="text1"/>
        </w:rPr>
        <w:t xml:space="preserve">　　　　　　　　　　　　　　　　　　　　　　　　</w:t>
      </w:r>
      <w:bookmarkStart w:id="0" w:name="_GoBack"/>
      <w:bookmarkEnd w:id="0"/>
    </w:p>
    <w:sectPr w:rsidR="00075073" w:rsidRPr="00590AFB" w:rsidSect="007D6A5A">
      <w:pgSz w:w="11906" w:h="16838" w:code="9"/>
      <w:pgMar w:top="1134" w:right="1418" w:bottom="1134" w:left="1418" w:header="851" w:footer="992" w:gutter="0"/>
      <w:cols w:space="425"/>
      <w:docGrid w:type="lines" w:linePitch="360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1C" w:rsidRDefault="00685F1C" w:rsidP="00DB7E33">
      <w:r>
        <w:separator/>
      </w:r>
    </w:p>
  </w:endnote>
  <w:endnote w:type="continuationSeparator" w:id="0">
    <w:p w:rsidR="00685F1C" w:rsidRDefault="00685F1C" w:rsidP="00DB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1C" w:rsidRDefault="00685F1C" w:rsidP="00DB7E33">
      <w:r>
        <w:separator/>
      </w:r>
    </w:p>
  </w:footnote>
  <w:footnote w:type="continuationSeparator" w:id="0">
    <w:p w:rsidR="00685F1C" w:rsidRDefault="00685F1C" w:rsidP="00DB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6"/>
    <w:rsid w:val="00011876"/>
    <w:rsid w:val="00036B41"/>
    <w:rsid w:val="00075073"/>
    <w:rsid w:val="00103B14"/>
    <w:rsid w:val="00105E39"/>
    <w:rsid w:val="00122387"/>
    <w:rsid w:val="00127BDD"/>
    <w:rsid w:val="0017212F"/>
    <w:rsid w:val="001A1696"/>
    <w:rsid w:val="001A3086"/>
    <w:rsid w:val="001D2B36"/>
    <w:rsid w:val="003106F7"/>
    <w:rsid w:val="00321FA1"/>
    <w:rsid w:val="00361094"/>
    <w:rsid w:val="00361ADE"/>
    <w:rsid w:val="00377256"/>
    <w:rsid w:val="00381822"/>
    <w:rsid w:val="0047355A"/>
    <w:rsid w:val="004A1C67"/>
    <w:rsid w:val="004A22F6"/>
    <w:rsid w:val="00535EE6"/>
    <w:rsid w:val="00543039"/>
    <w:rsid w:val="00560876"/>
    <w:rsid w:val="00585F39"/>
    <w:rsid w:val="00590AFB"/>
    <w:rsid w:val="0059733A"/>
    <w:rsid w:val="005C02CB"/>
    <w:rsid w:val="00602DE3"/>
    <w:rsid w:val="0065075B"/>
    <w:rsid w:val="006639CF"/>
    <w:rsid w:val="00685F1C"/>
    <w:rsid w:val="006A18C0"/>
    <w:rsid w:val="006E4D96"/>
    <w:rsid w:val="007473E0"/>
    <w:rsid w:val="0079027B"/>
    <w:rsid w:val="007C45DF"/>
    <w:rsid w:val="007D6A5A"/>
    <w:rsid w:val="00811189"/>
    <w:rsid w:val="00821833"/>
    <w:rsid w:val="0085367C"/>
    <w:rsid w:val="009023E6"/>
    <w:rsid w:val="009166F0"/>
    <w:rsid w:val="0098312B"/>
    <w:rsid w:val="00A21065"/>
    <w:rsid w:val="00A373DB"/>
    <w:rsid w:val="00A5548B"/>
    <w:rsid w:val="00A56429"/>
    <w:rsid w:val="00A649D3"/>
    <w:rsid w:val="00AC6206"/>
    <w:rsid w:val="00B12E7F"/>
    <w:rsid w:val="00B61EE9"/>
    <w:rsid w:val="00BD21C1"/>
    <w:rsid w:val="00BF761B"/>
    <w:rsid w:val="00C1427E"/>
    <w:rsid w:val="00C70D15"/>
    <w:rsid w:val="00CB6565"/>
    <w:rsid w:val="00CE03E6"/>
    <w:rsid w:val="00CE1756"/>
    <w:rsid w:val="00D17905"/>
    <w:rsid w:val="00D26B9F"/>
    <w:rsid w:val="00D515FB"/>
    <w:rsid w:val="00D820C4"/>
    <w:rsid w:val="00DB667A"/>
    <w:rsid w:val="00DB7E33"/>
    <w:rsid w:val="00E123C8"/>
    <w:rsid w:val="00E43B4D"/>
    <w:rsid w:val="00E62263"/>
    <w:rsid w:val="00E96C80"/>
    <w:rsid w:val="00ED0CE6"/>
    <w:rsid w:val="00EE2D5D"/>
    <w:rsid w:val="00EF43CB"/>
    <w:rsid w:val="00F01758"/>
    <w:rsid w:val="00F32705"/>
    <w:rsid w:val="00F34A36"/>
    <w:rsid w:val="00F5083D"/>
    <w:rsid w:val="00F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0EE31D"/>
  <w15:chartTrackingRefBased/>
  <w15:docId w15:val="{961C16EE-47C8-4B1C-ABFB-E8CA43A7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76"/>
    <w:pPr>
      <w:widowControl w:val="0"/>
      <w:spacing w:line="240" w:lineRule="auto"/>
    </w:pPr>
    <w:rPr>
      <w:rFonts w:ascii="ＭＳ 明朝" w:hAnsi="Century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E33"/>
    <w:rPr>
      <w:rFonts w:ascii="ＭＳ 明朝" w:hAnsi="Century" w:cs="Times New Roman"/>
      <w:noProof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0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D15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2023-01-13T06:05:00Z</cp:lastPrinted>
  <dcterms:created xsi:type="dcterms:W3CDTF">2023-02-27T02:58:00Z</dcterms:created>
  <dcterms:modified xsi:type="dcterms:W3CDTF">2023-02-27T02:58:00Z</dcterms:modified>
</cp:coreProperties>
</file>